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3A35" w14:textId="77777777" w:rsidR="003E0476" w:rsidRDefault="003E0476">
      <w:r>
        <w:rPr>
          <w:rFonts w:hint="eastAsia"/>
        </w:rPr>
        <w:t>第5号様式(第2条関係)</w:t>
      </w:r>
    </w:p>
    <w:p w14:paraId="60A1BC46" w14:textId="77777777" w:rsidR="003E0476" w:rsidRDefault="003E0476">
      <w:pPr>
        <w:jc w:val="center"/>
      </w:pPr>
      <w:r>
        <w:rPr>
          <w:rFonts w:hint="eastAsia"/>
          <w:spacing w:val="105"/>
        </w:rPr>
        <w:t>旅館業変更届出</w:t>
      </w:r>
      <w:r>
        <w:rPr>
          <w:rFonts w:hint="eastAsia"/>
        </w:rPr>
        <w:t>書</w:t>
      </w:r>
    </w:p>
    <w:p w14:paraId="37C0AC09" w14:textId="77777777" w:rsidR="003E0476" w:rsidRDefault="003E0476">
      <w:pPr>
        <w:pStyle w:val="a7"/>
      </w:pPr>
      <w:r>
        <w:rPr>
          <w:rFonts w:hint="eastAsia"/>
        </w:rPr>
        <w:t>年　　月　　日</w:t>
      </w:r>
    </w:p>
    <w:p w14:paraId="7594B09B" w14:textId="77777777" w:rsidR="003E0476" w:rsidRDefault="003E0476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新潟県知事　　　　様</w:t>
      </w:r>
    </w:p>
    <w:p w14:paraId="64481441" w14:textId="77777777" w:rsidR="003E0476" w:rsidRDefault="003E0476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3C3DFBD2" w14:textId="77777777" w:rsidR="003E0476" w:rsidRDefault="003E0476">
      <w:pPr>
        <w:pStyle w:val="a7"/>
      </w:pPr>
      <w:r>
        <w:rPr>
          <w:rFonts w:hint="eastAsia"/>
        </w:rPr>
        <w:t xml:space="preserve">届出者　　　　　　　　　　　　　　　　　　</w:t>
      </w:r>
    </w:p>
    <w:p w14:paraId="30F28AF2" w14:textId="77777777" w:rsidR="003E0476" w:rsidRDefault="003E0476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  <w:gridCol w:w="2126"/>
        <w:gridCol w:w="992"/>
      </w:tblGrid>
      <w:tr w:rsidR="003E0476" w14:paraId="593236FA" w14:textId="77777777">
        <w:trPr>
          <w:cantSplit/>
          <w:trHeight w:val="481"/>
        </w:trPr>
        <w:tc>
          <w:tcPr>
            <w:tcW w:w="5387" w:type="dxa"/>
          </w:tcPr>
          <w:p w14:paraId="63C92FB7" w14:textId="1760E42C" w:rsidR="003E0476" w:rsidRDefault="00783A7F">
            <w:pPr>
              <w:pStyle w:val="a7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0B7443C" wp14:editId="4E30DD76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21590</wp:posOffset>
                      </wp:positionV>
                      <wp:extent cx="1351915" cy="285750"/>
                      <wp:effectExtent l="0" t="0" r="19685" b="19050"/>
                      <wp:wrapNone/>
                      <wp:docPr id="158777509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915" cy="285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7326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7" o:spid="_x0000_s1026" type="#_x0000_t185" style="position:absolute;margin-left:264.25pt;margin-top:1.7pt;width:106.4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uDGQIAABMEAAAOAAAAZHJzL2Uyb0RvYy54bWysU9tu2zAMfR+wfxD0vjpOm7Q14hRFug4D&#10;uq1Atw9gZDnWKosapcTpvr6Uclm2vQ3zg0Ca4iF5eDS72fZWbDQFg66W5dlICu0UNsatavnt6/27&#10;KylCBNeARadr+aKDvJm/fTMbfKXH2KFtNAkGcaEafC27GH1VFEF1uodwhl47DrZIPUR2aVU0BAOj&#10;97YYj0bTYkBqPKHSIfDfu11QzjN+22oVv7Rt0FHYWnJvMZ+Uz2U6i/kMqhWB74zatwH/0EUPxnHR&#10;I9QdRBBrMn9B9UYRBmzjmcK+wLY1SucZeJpy9Mc0Tx14nWdhcoI/0hT+H6z6vHnyj5RaD/4B1XMQ&#10;DhcduJW+JcKh09BwuTIRVQw+VMeE5AROFcvhEza8WlhHzBxsW+oTIE8ntpnqlyPVehuF4p/l+aS8&#10;LidSKI6NryaXk7yLAqpDtqcQP2jsRTJquSRQzzo+gqFcBDYPIWbGG+GgT/Wb71K0veX9bcCKcjqd&#10;Xua2odpfZvQDasp0eG+szQqwTgy1nJ5zF5kKtKZJwezQarmwJBiUx8jfHjacXiNcuyaDJc7e7+0I&#10;xu5sLm7dnsTEW5JoqJbYvDCHhDtl8ktio0P6KcXAqqxl+LEG0lLYj473cF1eXCQZZ+dicjlmh04j&#10;y9MIOMVQtYxS7MxF3El/7cmsOq5U5nEd3vLuWhMPS951tW+WlcfWb9I+9fOtX295/goAAP//AwBQ&#10;SwMEFAAGAAgAAAAhABQPqLLfAAAACAEAAA8AAABkcnMvZG93bnJldi54bWxMj8FOwzAQRO9I/IO1&#10;SNyo09aFKGRTIRBCFC4ULtzcZEnSxusodpvw9ywnuM1qRjNv8/XkOnWiIbSeEeazBBRx6auWa4SP&#10;98erFFSIlivbeSaEbwqwLs7PcptVfuQ3Om1jraSEQ2YRmhj7TOtQNuRsmPmeWLwvPzgb5RxqXQ12&#10;lHLX6UWSXGtnW5aFxvZ031B52B4dQjK+Lo3bvFj+fNr0z/HwoPfjHvHyYrq7BRVpin9h+MUXdCiE&#10;aeePXAXVIawW6UqiCEsDSvwbMxexQzCpAV3k+v8DxQ8AAAD//wMAUEsBAi0AFAAGAAgAAAAhALaD&#10;OJL+AAAA4QEAABMAAAAAAAAAAAAAAAAAAAAAAFtDb250ZW50X1R5cGVzXS54bWxQSwECLQAUAAYA&#10;CAAAACEAOP0h/9YAAACUAQAACwAAAAAAAAAAAAAAAAAvAQAAX3JlbHMvLnJlbHNQSwECLQAUAAYA&#10;CAAAACEAjrQ7gxkCAAATBAAADgAAAAAAAAAAAAAAAAAuAgAAZHJzL2Uyb0RvYy54bWxQSwECLQAU&#10;AAYACAAAACEAFA+ost8AAAAIAQAADwAAAAAAAAAAAAAAAABzBAAAZHJzL2Rvd25yZXYueG1sUEsF&#10;BgAAAAAEAAQA8wAAAH8FAAAAAA==&#10;" o:allowincell="f" strokeweight=".5pt"/>
                  </w:pict>
                </mc:Fallback>
              </mc:AlternateContent>
            </w:r>
            <w:r w:rsidR="003E047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38387C76" w14:textId="46BB3805" w:rsidR="003E0476" w:rsidRDefault="003E047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法人の場合は、名称及び代表者の氏名</w:t>
            </w:r>
          </w:p>
        </w:tc>
        <w:tc>
          <w:tcPr>
            <w:tcW w:w="992" w:type="dxa"/>
          </w:tcPr>
          <w:p w14:paraId="6A0B93CE" w14:textId="77777777" w:rsidR="003E0476" w:rsidRDefault="003E0476">
            <w:r>
              <w:rPr>
                <w:rFonts w:hint="eastAsia"/>
              </w:rPr>
              <w:t xml:space="preserve">　</w:t>
            </w:r>
          </w:p>
        </w:tc>
      </w:tr>
    </w:tbl>
    <w:p w14:paraId="7673F94C" w14:textId="77777777" w:rsidR="003E0476" w:rsidRDefault="003E0476"/>
    <w:p w14:paraId="5A2FC8B3" w14:textId="77777777" w:rsidR="003E0476" w:rsidRDefault="003E0476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4961"/>
      </w:tblGrid>
      <w:tr w:rsidR="003E0476" w14:paraId="7290DFEA" w14:textId="77777777">
        <w:trPr>
          <w:cantSplit/>
        </w:trPr>
        <w:tc>
          <w:tcPr>
            <w:tcW w:w="2127" w:type="dxa"/>
            <w:vMerge w:val="restart"/>
            <w:vAlign w:val="center"/>
          </w:tcPr>
          <w:p w14:paraId="76337109" w14:textId="77777777" w:rsidR="003E0476" w:rsidRDefault="003E0476">
            <w:pPr>
              <w:pStyle w:val="a7"/>
            </w:pPr>
            <w:r>
              <w:rPr>
                <w:rFonts w:hint="eastAsia"/>
              </w:rPr>
              <w:t>下記のとおり旅館業</w:t>
            </w:r>
          </w:p>
        </w:tc>
        <w:tc>
          <w:tcPr>
            <w:tcW w:w="1417" w:type="dxa"/>
          </w:tcPr>
          <w:p w14:paraId="2E8469B2" w14:textId="77777777" w:rsidR="003E0476" w:rsidRDefault="003E0476">
            <w:pPr>
              <w:jc w:val="distribute"/>
            </w:pPr>
            <w:r>
              <w:rPr>
                <w:rFonts w:hint="eastAsia"/>
              </w:rPr>
              <w:t>許可</w:t>
            </w:r>
          </w:p>
        </w:tc>
        <w:tc>
          <w:tcPr>
            <w:tcW w:w="4961" w:type="dxa"/>
            <w:vMerge w:val="restart"/>
            <w:vAlign w:val="center"/>
          </w:tcPr>
          <w:p w14:paraId="28D79C38" w14:textId="77777777" w:rsidR="003E0476" w:rsidRDefault="003E047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申請書の記載事項を変更したので、旅館業法施行規</w:t>
            </w:r>
          </w:p>
        </w:tc>
      </w:tr>
      <w:tr w:rsidR="003E0476" w14:paraId="1E6F9069" w14:textId="77777777">
        <w:trPr>
          <w:cantSplit/>
        </w:trPr>
        <w:tc>
          <w:tcPr>
            <w:tcW w:w="2127" w:type="dxa"/>
            <w:vMerge/>
            <w:vAlign w:val="center"/>
          </w:tcPr>
          <w:p w14:paraId="3AEB1077" w14:textId="77777777" w:rsidR="003E0476" w:rsidRDefault="003E0476"/>
        </w:tc>
        <w:tc>
          <w:tcPr>
            <w:tcW w:w="1417" w:type="dxa"/>
          </w:tcPr>
          <w:p w14:paraId="66E373D4" w14:textId="77777777" w:rsidR="003E0476" w:rsidRDefault="003E047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承継承認</w:t>
            </w:r>
          </w:p>
        </w:tc>
        <w:tc>
          <w:tcPr>
            <w:tcW w:w="4961" w:type="dxa"/>
            <w:vMerge/>
          </w:tcPr>
          <w:p w14:paraId="3EDF7A9C" w14:textId="77777777" w:rsidR="003E0476" w:rsidRDefault="003E0476"/>
        </w:tc>
      </w:tr>
    </w:tbl>
    <w:p w14:paraId="3903C88A" w14:textId="77777777" w:rsidR="003E0476" w:rsidRDefault="003E0476">
      <w:r>
        <w:rPr>
          <w:rFonts w:hint="eastAsia"/>
        </w:rPr>
        <w:t>則第4条の規定により届け出ます。</w:t>
      </w:r>
    </w:p>
    <w:p w14:paraId="6131190B" w14:textId="77777777" w:rsidR="003E0476" w:rsidRDefault="003E0476">
      <w:pPr>
        <w:pStyle w:val="a6"/>
        <w:jc w:val="both"/>
      </w:pPr>
    </w:p>
    <w:p w14:paraId="339A9CB4" w14:textId="77777777" w:rsidR="003E0476" w:rsidRDefault="003E0476">
      <w:pPr>
        <w:pStyle w:val="a6"/>
      </w:pPr>
      <w:r>
        <w:rPr>
          <w:rFonts w:hint="eastAsia"/>
        </w:rPr>
        <w:t>記</w:t>
      </w:r>
    </w:p>
    <w:p w14:paraId="4D7A79D6" w14:textId="77777777" w:rsidR="003E0476" w:rsidRDefault="003E047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5"/>
        <w:gridCol w:w="1243"/>
        <w:gridCol w:w="2835"/>
        <w:gridCol w:w="709"/>
        <w:gridCol w:w="708"/>
        <w:gridCol w:w="6"/>
        <w:gridCol w:w="2262"/>
      </w:tblGrid>
      <w:tr w:rsidR="003E0476" w14:paraId="5A2D382B" w14:textId="77777777">
        <w:trPr>
          <w:cantSplit/>
          <w:trHeight w:val="647"/>
        </w:trPr>
        <w:tc>
          <w:tcPr>
            <w:tcW w:w="742" w:type="dxa"/>
            <w:gridSpan w:val="2"/>
            <w:vMerge w:val="restart"/>
            <w:textDirection w:val="tbRlV"/>
            <w:vAlign w:val="center"/>
          </w:tcPr>
          <w:p w14:paraId="6EA0D56A" w14:textId="77777777" w:rsidR="003E0476" w:rsidRDefault="003E0476">
            <w:pPr>
              <w:jc w:val="center"/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1243" w:type="dxa"/>
            <w:vAlign w:val="center"/>
          </w:tcPr>
          <w:p w14:paraId="2B283912" w14:textId="77777777" w:rsidR="003E0476" w:rsidRDefault="003E0476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20" w:type="dxa"/>
            <w:gridSpan w:val="5"/>
          </w:tcPr>
          <w:p w14:paraId="4122413A" w14:textId="77777777" w:rsidR="003E0476" w:rsidRDefault="003E047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3E0476" w14:paraId="14BEEED6" w14:textId="77777777">
        <w:trPr>
          <w:cantSplit/>
          <w:trHeight w:val="623"/>
        </w:trPr>
        <w:tc>
          <w:tcPr>
            <w:tcW w:w="742" w:type="dxa"/>
            <w:gridSpan w:val="2"/>
            <w:vMerge/>
            <w:vAlign w:val="center"/>
          </w:tcPr>
          <w:p w14:paraId="13D0AB41" w14:textId="77777777" w:rsidR="003E0476" w:rsidRDefault="003E0476">
            <w:pPr>
              <w:jc w:val="left"/>
            </w:pPr>
          </w:p>
        </w:tc>
        <w:tc>
          <w:tcPr>
            <w:tcW w:w="1243" w:type="dxa"/>
            <w:vAlign w:val="center"/>
          </w:tcPr>
          <w:p w14:paraId="4746AA17" w14:textId="77777777" w:rsidR="003E0476" w:rsidRDefault="003E047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2"/>
          </w:tcPr>
          <w:p w14:paraId="7CF80726" w14:textId="77777777" w:rsidR="003E0476" w:rsidRDefault="003E047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523731FE" w14:textId="77777777" w:rsidR="003E0476" w:rsidRDefault="003E047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268" w:type="dxa"/>
            <w:gridSpan w:val="2"/>
          </w:tcPr>
          <w:p w14:paraId="2A85BA69" w14:textId="77777777" w:rsidR="003E0476" w:rsidRDefault="003E0476">
            <w:pPr>
              <w:jc w:val="left"/>
            </w:pPr>
            <w:r>
              <w:rPr>
                <w:rFonts w:hint="eastAsia"/>
              </w:rPr>
              <w:t>(　　　)</w:t>
            </w:r>
          </w:p>
          <w:p w14:paraId="674D1F84" w14:textId="77777777" w:rsidR="003E0476" w:rsidRDefault="003E0476">
            <w:pPr>
              <w:jc w:val="left"/>
            </w:pPr>
            <w:r>
              <w:rPr>
                <w:rFonts w:hint="eastAsia"/>
              </w:rPr>
              <w:t xml:space="preserve">　　　　－</w:t>
            </w:r>
          </w:p>
        </w:tc>
      </w:tr>
      <w:tr w:rsidR="003E0476" w14:paraId="5D4E60D1" w14:textId="77777777">
        <w:trPr>
          <w:cantSplit/>
          <w:trHeight w:val="612"/>
        </w:trPr>
        <w:tc>
          <w:tcPr>
            <w:tcW w:w="1985" w:type="dxa"/>
            <w:gridSpan w:val="3"/>
            <w:vAlign w:val="center"/>
          </w:tcPr>
          <w:p w14:paraId="7BDD4016" w14:textId="77777777" w:rsidR="003E0476" w:rsidRDefault="003E0476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6520" w:type="dxa"/>
            <w:gridSpan w:val="5"/>
            <w:vAlign w:val="center"/>
          </w:tcPr>
          <w:p w14:paraId="71F07C9B" w14:textId="77777777" w:rsidR="003E0476" w:rsidRDefault="003E0476">
            <w:pPr>
              <w:jc w:val="left"/>
            </w:pPr>
            <w:r>
              <w:rPr>
                <w:rFonts w:hint="eastAsia"/>
              </w:rPr>
              <w:t>1</w:t>
            </w:r>
            <w:r w:rsidR="00AD6F4C">
              <w:rPr>
                <w:rFonts w:hint="eastAsia"/>
              </w:rPr>
              <w:t xml:space="preserve">　旅館・ホテル営業</w:t>
            </w:r>
          </w:p>
          <w:p w14:paraId="31E946D0" w14:textId="77777777" w:rsidR="003E0476" w:rsidRDefault="00AD6F4C">
            <w:pPr>
              <w:jc w:val="left"/>
            </w:pPr>
            <w:r>
              <w:rPr>
                <w:rFonts w:hint="eastAsia"/>
              </w:rPr>
              <w:t>2</w:t>
            </w:r>
            <w:r w:rsidR="003E0476">
              <w:rPr>
                <w:rFonts w:hint="eastAsia"/>
              </w:rPr>
              <w:t xml:space="preserve">　簡易宿所営業　</w:t>
            </w:r>
            <w:r>
              <w:rPr>
                <w:rFonts w:hint="eastAsia"/>
              </w:rPr>
              <w:t>3</w:t>
            </w:r>
            <w:r w:rsidR="003E0476">
              <w:rPr>
                <w:rFonts w:hint="eastAsia"/>
              </w:rPr>
              <w:t xml:space="preserve">　下宿営業</w:t>
            </w:r>
          </w:p>
        </w:tc>
      </w:tr>
      <w:tr w:rsidR="003E0476" w14:paraId="4FAD9E90" w14:textId="77777777">
        <w:trPr>
          <w:cantSplit/>
          <w:trHeight w:val="637"/>
        </w:trPr>
        <w:tc>
          <w:tcPr>
            <w:tcW w:w="1985" w:type="dxa"/>
            <w:gridSpan w:val="3"/>
            <w:vAlign w:val="center"/>
          </w:tcPr>
          <w:p w14:paraId="22E5282A" w14:textId="77777777" w:rsidR="003E0476" w:rsidRDefault="003E0476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35" w:type="dxa"/>
            <w:vAlign w:val="center"/>
          </w:tcPr>
          <w:p w14:paraId="4C429EDC" w14:textId="77777777" w:rsidR="003E0476" w:rsidRDefault="003E0476">
            <w:pPr>
              <w:pStyle w:val="a6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423" w:type="dxa"/>
            <w:gridSpan w:val="3"/>
            <w:vAlign w:val="center"/>
          </w:tcPr>
          <w:p w14:paraId="32D54254" w14:textId="77777777" w:rsidR="003E0476" w:rsidRDefault="003E0476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262" w:type="dxa"/>
            <w:vAlign w:val="center"/>
          </w:tcPr>
          <w:p w14:paraId="3A5E5347" w14:textId="77777777" w:rsidR="003E0476" w:rsidRDefault="003E0476">
            <w:pPr>
              <w:pStyle w:val="a6"/>
            </w:pPr>
            <w:r>
              <w:rPr>
                <w:rFonts w:hint="eastAsia"/>
              </w:rPr>
              <w:t>第　　　　　　号</w:t>
            </w:r>
          </w:p>
        </w:tc>
      </w:tr>
      <w:tr w:rsidR="003E0476" w14:paraId="06B0C012" w14:textId="77777777">
        <w:trPr>
          <w:cantSplit/>
          <w:trHeight w:val="500"/>
        </w:trPr>
        <w:tc>
          <w:tcPr>
            <w:tcW w:w="567" w:type="dxa"/>
            <w:vMerge w:val="restart"/>
            <w:textDirection w:val="tbRlV"/>
            <w:vAlign w:val="center"/>
          </w:tcPr>
          <w:p w14:paraId="52A8D6FF" w14:textId="77777777" w:rsidR="003E0476" w:rsidRDefault="003E0476">
            <w:pPr>
              <w:jc w:val="center"/>
            </w:pPr>
            <w:r>
              <w:rPr>
                <w:rFonts w:hint="eastAsia"/>
                <w:spacing w:val="60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1418" w:type="dxa"/>
            <w:gridSpan w:val="2"/>
            <w:vAlign w:val="center"/>
          </w:tcPr>
          <w:p w14:paraId="324CE8ED" w14:textId="77777777" w:rsidR="003E0476" w:rsidRDefault="003E0476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520" w:type="dxa"/>
            <w:gridSpan w:val="5"/>
            <w:vAlign w:val="center"/>
          </w:tcPr>
          <w:p w14:paraId="4B90A257" w14:textId="77777777" w:rsidR="003E0476" w:rsidRDefault="003E0476">
            <w:r>
              <w:rPr>
                <w:rFonts w:hint="eastAsia"/>
              </w:rPr>
              <w:t xml:space="preserve">　</w:t>
            </w:r>
          </w:p>
        </w:tc>
      </w:tr>
      <w:tr w:rsidR="003E0476" w14:paraId="321548AF" w14:textId="77777777">
        <w:trPr>
          <w:cantSplit/>
          <w:trHeight w:val="500"/>
        </w:trPr>
        <w:tc>
          <w:tcPr>
            <w:tcW w:w="567" w:type="dxa"/>
            <w:vMerge/>
          </w:tcPr>
          <w:p w14:paraId="45C52B8F" w14:textId="77777777" w:rsidR="003E0476" w:rsidRDefault="003E0476">
            <w:pPr>
              <w:spacing w:before="120"/>
              <w:jc w:val="left"/>
            </w:pPr>
          </w:p>
        </w:tc>
        <w:tc>
          <w:tcPr>
            <w:tcW w:w="1418" w:type="dxa"/>
            <w:gridSpan w:val="2"/>
            <w:vAlign w:val="center"/>
          </w:tcPr>
          <w:p w14:paraId="3824EF8E" w14:textId="77777777" w:rsidR="003E0476" w:rsidRDefault="003E0476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520" w:type="dxa"/>
            <w:gridSpan w:val="5"/>
            <w:vAlign w:val="center"/>
          </w:tcPr>
          <w:p w14:paraId="7C06F5EC" w14:textId="77777777" w:rsidR="003E0476" w:rsidRDefault="003E0476">
            <w:r>
              <w:rPr>
                <w:rFonts w:hint="eastAsia"/>
              </w:rPr>
              <w:t xml:space="preserve">　</w:t>
            </w:r>
          </w:p>
        </w:tc>
      </w:tr>
      <w:tr w:rsidR="003E0476" w14:paraId="48FDE431" w14:textId="77777777">
        <w:trPr>
          <w:cantSplit/>
          <w:trHeight w:val="500"/>
        </w:trPr>
        <w:tc>
          <w:tcPr>
            <w:tcW w:w="567" w:type="dxa"/>
            <w:vMerge/>
          </w:tcPr>
          <w:p w14:paraId="7592356B" w14:textId="77777777" w:rsidR="003E0476" w:rsidRDefault="003E0476">
            <w:pPr>
              <w:spacing w:before="120"/>
              <w:jc w:val="left"/>
            </w:pPr>
          </w:p>
        </w:tc>
        <w:tc>
          <w:tcPr>
            <w:tcW w:w="1418" w:type="dxa"/>
            <w:gridSpan w:val="2"/>
            <w:vAlign w:val="center"/>
          </w:tcPr>
          <w:p w14:paraId="05182D88" w14:textId="77777777" w:rsidR="003E0476" w:rsidRDefault="003E0476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520" w:type="dxa"/>
            <w:gridSpan w:val="5"/>
            <w:vAlign w:val="center"/>
          </w:tcPr>
          <w:p w14:paraId="0B975E00" w14:textId="77777777" w:rsidR="003E0476" w:rsidRDefault="003E0476">
            <w:r>
              <w:rPr>
                <w:rFonts w:hint="eastAsia"/>
              </w:rPr>
              <w:t xml:space="preserve">　</w:t>
            </w:r>
          </w:p>
        </w:tc>
      </w:tr>
      <w:tr w:rsidR="003E0476" w14:paraId="643897FA" w14:textId="77777777">
        <w:trPr>
          <w:cantSplit/>
          <w:trHeight w:val="500"/>
        </w:trPr>
        <w:tc>
          <w:tcPr>
            <w:tcW w:w="1985" w:type="dxa"/>
            <w:gridSpan w:val="3"/>
            <w:vAlign w:val="center"/>
          </w:tcPr>
          <w:p w14:paraId="4F27FC7F" w14:textId="77777777" w:rsidR="003E0476" w:rsidRDefault="003E0476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520" w:type="dxa"/>
            <w:gridSpan w:val="5"/>
            <w:vAlign w:val="center"/>
          </w:tcPr>
          <w:p w14:paraId="4C0E8607" w14:textId="77777777" w:rsidR="003E0476" w:rsidRDefault="003E0476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3E0476" w14:paraId="0249BB40" w14:textId="77777777">
        <w:trPr>
          <w:cantSplit/>
          <w:trHeight w:val="500"/>
        </w:trPr>
        <w:tc>
          <w:tcPr>
            <w:tcW w:w="1985" w:type="dxa"/>
            <w:gridSpan w:val="3"/>
            <w:vAlign w:val="center"/>
          </w:tcPr>
          <w:p w14:paraId="6A2B3F10" w14:textId="77777777" w:rsidR="003E0476" w:rsidRDefault="003E047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20" w:type="dxa"/>
            <w:gridSpan w:val="5"/>
            <w:vAlign w:val="center"/>
          </w:tcPr>
          <w:p w14:paraId="181F4293" w14:textId="77777777" w:rsidR="003E0476" w:rsidRDefault="003E047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1A1426A" w14:textId="77777777" w:rsidR="003E0476" w:rsidRDefault="003E0476" w:rsidP="00AD6F4C">
      <w:pPr>
        <w:spacing w:before="120"/>
        <w:jc w:val="left"/>
      </w:pPr>
      <w:r>
        <w:rPr>
          <w:rFonts w:hint="eastAsia"/>
        </w:rPr>
        <w:t>添付書類　構造設備の変更の場合は、変更前後の状況を明らかにする図面</w:t>
      </w:r>
    </w:p>
    <w:p w14:paraId="027DD73F" w14:textId="77777777" w:rsidR="003E0476" w:rsidRDefault="003E0476">
      <w:pPr>
        <w:spacing w:before="120"/>
        <w:ind w:left="336" w:hanging="336"/>
        <w:jc w:val="left"/>
      </w:pPr>
      <w:r>
        <w:rPr>
          <w:rFonts w:hint="eastAsia"/>
        </w:rPr>
        <w:t xml:space="preserve">　</w:t>
      </w:r>
    </w:p>
    <w:sectPr w:rsidR="003E047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7BF6" w14:textId="77777777" w:rsidR="005811E4" w:rsidRDefault="005811E4">
      <w:r>
        <w:separator/>
      </w:r>
    </w:p>
  </w:endnote>
  <w:endnote w:type="continuationSeparator" w:id="0">
    <w:p w14:paraId="7EE08D9E" w14:textId="77777777" w:rsidR="005811E4" w:rsidRDefault="0058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F295" w14:textId="77777777" w:rsidR="005811E4" w:rsidRDefault="005811E4">
      <w:r>
        <w:separator/>
      </w:r>
    </w:p>
  </w:footnote>
  <w:footnote w:type="continuationSeparator" w:id="0">
    <w:p w14:paraId="378ACB13" w14:textId="77777777" w:rsidR="005811E4" w:rsidRDefault="0058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EB4"/>
    <w:multiLevelType w:val="singleLevel"/>
    <w:tmpl w:val="7CDA4E2E"/>
    <w:lvl w:ilvl="0">
      <w:start w:val="2"/>
      <w:numFmt w:val="decimal"/>
      <w:lvlText w:val="&#10;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E723873"/>
    <w:multiLevelType w:val="singleLevel"/>
    <w:tmpl w:val="85B4D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41A46EA9"/>
    <w:multiLevelType w:val="singleLevel"/>
    <w:tmpl w:val="1856E2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4847080A"/>
    <w:multiLevelType w:val="singleLevel"/>
    <w:tmpl w:val="3FE22A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A05485F"/>
    <w:multiLevelType w:val="singleLevel"/>
    <w:tmpl w:val="35EE41A8"/>
    <w:lvl w:ilvl="0">
      <w:start w:val="2"/>
      <w:numFmt w:val="decimal"/>
      <w:lvlText w:val="&#10;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5EE3714A"/>
    <w:multiLevelType w:val="singleLevel"/>
    <w:tmpl w:val="F7CE1BF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6" w15:restartNumberingAfterBreak="0">
    <w:nsid w:val="6F2B16E5"/>
    <w:multiLevelType w:val="singleLevel"/>
    <w:tmpl w:val="267CB5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7F5241E2"/>
    <w:multiLevelType w:val="singleLevel"/>
    <w:tmpl w:val="83F280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760179949">
    <w:abstractNumId w:val="5"/>
  </w:num>
  <w:num w:numId="2" w16cid:durableId="1574391342">
    <w:abstractNumId w:val="4"/>
  </w:num>
  <w:num w:numId="3" w16cid:durableId="2006665643">
    <w:abstractNumId w:val="0"/>
  </w:num>
  <w:num w:numId="4" w16cid:durableId="1807628569">
    <w:abstractNumId w:val="1"/>
  </w:num>
  <w:num w:numId="5" w16cid:durableId="550312426">
    <w:abstractNumId w:val="6"/>
  </w:num>
  <w:num w:numId="6" w16cid:durableId="1547569289">
    <w:abstractNumId w:val="3"/>
  </w:num>
  <w:num w:numId="7" w16cid:durableId="303002662">
    <w:abstractNumId w:val="7"/>
  </w:num>
  <w:num w:numId="8" w16cid:durableId="800926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4C"/>
    <w:rsid w:val="002F46CF"/>
    <w:rsid w:val="003E0476"/>
    <w:rsid w:val="00514A8A"/>
    <w:rsid w:val="005811E4"/>
    <w:rsid w:val="00783A7F"/>
    <w:rsid w:val="009279B9"/>
    <w:rsid w:val="00AA0D6A"/>
    <w:rsid w:val="00AD6F4C"/>
    <w:rsid w:val="00BD2A70"/>
    <w:rsid w:val="00CC726B"/>
    <w:rsid w:val="00D8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1EF67"/>
  <w15:chartTrackingRefBased/>
  <w15:docId w15:val="{66E872D0-FFAD-419A-B78B-E5DEB66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新潟県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新潟県</cp:lastModifiedBy>
  <cp:revision>4</cp:revision>
  <cp:lastPrinted>2004-06-17T02:12:00Z</cp:lastPrinted>
  <dcterms:created xsi:type="dcterms:W3CDTF">2025-01-09T02:48:00Z</dcterms:created>
  <dcterms:modified xsi:type="dcterms:W3CDTF">2025-12-18T05:39:00Z</dcterms:modified>
</cp:coreProperties>
</file>