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"/>
        <w:gridCol w:w="1672"/>
        <w:gridCol w:w="1217"/>
        <w:gridCol w:w="135"/>
        <w:gridCol w:w="1916"/>
        <w:gridCol w:w="787"/>
        <w:gridCol w:w="597"/>
        <w:gridCol w:w="2943"/>
        <w:gridCol w:w="15"/>
      </w:tblGrid>
      <w:tr w:rsidR="005A4EEA" w:rsidRPr="005A4EEA" w14:paraId="1D6E016C" w14:textId="77777777" w:rsidTr="00742A5E">
        <w:trPr>
          <w:gridAfter w:val="1"/>
          <w:wAfter w:w="15" w:type="dxa"/>
          <w:trHeight w:val="680"/>
          <w:jc w:val="center"/>
        </w:trPr>
        <w:tc>
          <w:tcPr>
            <w:tcW w:w="92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191AB" w14:textId="77777777" w:rsidR="005A4EEA" w:rsidRPr="005A4EEA" w:rsidRDefault="005A4EEA" w:rsidP="005A4EEA">
            <w:pPr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19"/>
                <w:szCs w:val="19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6"/>
                <w:szCs w:val="26"/>
              </w:rPr>
              <w:t>麻薬（卸売業・小売業・施用・管理・研究）</w:t>
            </w:r>
            <w:r w:rsidRPr="005A4EEA">
              <w:rPr>
                <w:rFonts w:ascii="Times New Roman" w:eastAsia="ＭＳ 明朝" w:hAnsi="Times New Roman" w:cs="ＭＳ 明朝" w:hint="eastAsia"/>
                <w:kern w:val="0"/>
                <w:sz w:val="26"/>
                <w:szCs w:val="26"/>
              </w:rPr>
              <w:t>者免許証再交付申請書</w:t>
            </w:r>
          </w:p>
        </w:tc>
      </w:tr>
      <w:tr w:rsidR="005A4EEA" w:rsidRPr="005A4EEA" w14:paraId="4205BE9F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395DD5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免　許　証　の　番　号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186CD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第　　　　　号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D38D2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免許年月日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9E99BAA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年　　月　　日　</w:t>
            </w:r>
          </w:p>
        </w:tc>
      </w:tr>
      <w:tr w:rsidR="005A4EEA" w:rsidRPr="005A4EEA" w14:paraId="71F7207B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16EA8E2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麻薬業務所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51DF1C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　在　地</w:t>
            </w:r>
          </w:p>
        </w:tc>
        <w:tc>
          <w:tcPr>
            <w:tcW w:w="625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E91C80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A4EEA" w:rsidRPr="005A4EEA" w14:paraId="115C83D6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167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0A6018D" w14:textId="77777777" w:rsidR="005A4EEA" w:rsidRPr="005A4EEA" w:rsidRDefault="005A4EEA" w:rsidP="005A4EE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96433B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名　　　称</w:t>
            </w:r>
          </w:p>
        </w:tc>
        <w:tc>
          <w:tcPr>
            <w:tcW w:w="625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E9E136F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A4EEA" w:rsidRPr="005A4EEA" w14:paraId="1A50FDB8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53A5B9F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spacing w:val="1100"/>
                <w:kern w:val="0"/>
                <w:sz w:val="22"/>
                <w:fitText w:val="2640" w:id="-474174961"/>
              </w:rPr>
              <w:t>氏</w:t>
            </w: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  <w:fitText w:val="2640" w:id="-474174961"/>
              </w:rPr>
              <w:t>名</w:t>
            </w:r>
          </w:p>
        </w:tc>
        <w:tc>
          <w:tcPr>
            <w:tcW w:w="625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9A30D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5A4EEA" w:rsidRPr="005A4EEA" w14:paraId="25B19E9E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24713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spacing w:val="132"/>
                <w:kern w:val="0"/>
                <w:sz w:val="22"/>
                <w:fitText w:val="2640" w:id="-474174960"/>
              </w:rPr>
              <w:t>再交付の事</w:t>
            </w: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  <w:fitText w:val="2640" w:id="-474174960"/>
              </w:rPr>
              <w:t>由</w:t>
            </w:r>
          </w:p>
          <w:p w14:paraId="2E0D6577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spacing w:val="91"/>
                <w:kern w:val="0"/>
                <w:sz w:val="22"/>
                <w:fitText w:val="2640" w:id="-474174976"/>
              </w:rPr>
              <w:t>及びその年月</w:t>
            </w:r>
            <w:r w:rsidRPr="005A4EEA">
              <w:rPr>
                <w:rFonts w:ascii="ＭＳ 明朝" w:eastAsia="ＭＳ 明朝" w:hAnsi="ＭＳ 明朝" w:cs="ＭＳ 明朝" w:hint="eastAsia"/>
                <w:spacing w:val="4"/>
                <w:kern w:val="0"/>
                <w:sz w:val="22"/>
                <w:fitText w:val="2640" w:id="-474174976"/>
              </w:rPr>
              <w:t>日</w:t>
            </w:r>
          </w:p>
        </w:tc>
        <w:tc>
          <w:tcPr>
            <w:tcW w:w="6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2FA5D99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69E5887A" w14:textId="77777777" w:rsidR="005A4EEA" w:rsidRPr="005A4EEA" w:rsidRDefault="005A4EEA" w:rsidP="005A4E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年　　月　　日</w:t>
            </w:r>
          </w:p>
        </w:tc>
      </w:tr>
      <w:tr w:rsidR="005A4EEA" w:rsidRPr="005A4EEA" w14:paraId="3D1F2A4F" w14:textId="77777777" w:rsidTr="00742A5E">
        <w:trPr>
          <w:gridBefore w:val="1"/>
          <w:wBefore w:w="15" w:type="dxa"/>
          <w:jc w:val="center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A1ED543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7BE83837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上記のとおり、免許証の再交付を申請します。</w:t>
            </w:r>
          </w:p>
          <w:p w14:paraId="16C17DC2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  <w:p w14:paraId="180244FC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年　　月　　日</w:t>
            </w:r>
          </w:p>
          <w:p w14:paraId="2A1D324B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CEB7E97" wp14:editId="51646063">
                      <wp:simplePos x="0" y="0"/>
                      <wp:positionH relativeFrom="column">
                        <wp:posOffset>1990725</wp:posOffset>
                      </wp:positionH>
                      <wp:positionV relativeFrom="paragraph">
                        <wp:posOffset>261620</wp:posOffset>
                      </wp:positionV>
                      <wp:extent cx="1403985" cy="467995"/>
                      <wp:effectExtent l="0" t="0" r="24765" b="27305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985" cy="46799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53B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56.75pt;margin-top:20.6pt;width:110.5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" strokecolor="windowText" strokeweight=".5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</w:tr>
      <w:tr w:rsidR="005A4EEA" w:rsidRPr="005A4EEA" w14:paraId="2EE53494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A6E1FA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住　所　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2662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法人に</w:t>
            </w:r>
            <w:proofErr w:type="gramStart"/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あつては</w:t>
            </w:r>
            <w:proofErr w:type="gramEnd"/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、主</w:t>
            </w:r>
          </w:p>
          <w:p w14:paraId="35257377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たる事務所の所在地</w:t>
            </w: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B6B6D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A4EEA" w:rsidRPr="005A4EEA" w14:paraId="7AE61D28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928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ECE89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5A4EEA" w:rsidRPr="005A4EEA" w14:paraId="317A79F1" w14:textId="77777777" w:rsidTr="00742A5E">
        <w:trPr>
          <w:gridBefore w:val="1"/>
          <w:wBefore w:w="15" w:type="dxa"/>
          <w:trHeight w:val="851"/>
          <w:jc w:val="center"/>
        </w:trPr>
        <w:tc>
          <w:tcPr>
            <w:tcW w:w="288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97AFE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氏　名　</w:t>
            </w:r>
          </w:p>
        </w:tc>
        <w:tc>
          <w:tcPr>
            <w:tcW w:w="639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F05F07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（法人に</w:t>
            </w:r>
            <w:proofErr w:type="gramStart"/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あつては</w:t>
            </w:r>
            <w:proofErr w:type="gramEnd"/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、名称）</w:t>
            </w:r>
          </w:p>
        </w:tc>
      </w:tr>
      <w:tr w:rsidR="005A4EEA" w:rsidRPr="005A4EEA" w14:paraId="13F73F0F" w14:textId="77777777" w:rsidTr="00742A5E">
        <w:trPr>
          <w:gridBefore w:val="1"/>
          <w:wBefore w:w="15" w:type="dxa"/>
          <w:jc w:val="center"/>
        </w:trPr>
        <w:tc>
          <w:tcPr>
            <w:tcW w:w="928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9B1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4BA60EA8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C8D1753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5A4EE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新潟県知事　殿</w:t>
            </w:r>
          </w:p>
          <w:p w14:paraId="0BC4B242" w14:textId="77777777" w:rsidR="005A4EEA" w:rsidRPr="005A4EEA" w:rsidRDefault="005A4EEA" w:rsidP="005A4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F3AD4F4" w14:textId="77777777" w:rsidR="005A4EEA" w:rsidRPr="005A4EEA" w:rsidRDefault="005A4EEA" w:rsidP="005A4EEA">
      <w:pPr>
        <w:ind w:right="396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5A4EEA">
        <w:rPr>
          <w:rFonts w:ascii="ＭＳ 明朝" w:eastAsia="ＭＳ 明朝" w:hAnsi="ＭＳ 明朝" w:cs="ＭＳ 明朝" w:hint="eastAsia"/>
          <w:kern w:val="0"/>
          <w:sz w:val="19"/>
          <w:szCs w:val="19"/>
        </w:rPr>
        <w:t>（注意）</w:t>
      </w:r>
    </w:p>
    <w:p w14:paraId="5F085873" w14:textId="77777777" w:rsidR="005A4EEA" w:rsidRPr="005A4EEA" w:rsidRDefault="005A4EEA" w:rsidP="005A4EEA">
      <w:pPr>
        <w:ind w:right="396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5A4EEA">
        <w:rPr>
          <w:rFonts w:ascii="ＭＳ 明朝" w:eastAsia="ＭＳ 明朝" w:hAnsi="ＭＳ 明朝" w:cs="ＭＳ 明朝" w:hint="eastAsia"/>
          <w:kern w:val="0"/>
          <w:sz w:val="19"/>
          <w:szCs w:val="19"/>
        </w:rPr>
        <w:t xml:space="preserve">　　用紙の大きさは、Ａ４とすること。</w:t>
      </w:r>
    </w:p>
    <w:p w14:paraId="141DB539" w14:textId="5C53B2F6" w:rsidR="00C0130F" w:rsidRPr="005A4EEA" w:rsidRDefault="00C0130F" w:rsidP="007735D9">
      <w:pPr>
        <w:widowControl/>
        <w:jc w:val="left"/>
        <w:rPr>
          <w:rFonts w:ascii="ＭＳ 明朝" w:eastAsia="ＭＳ 明朝" w:hAnsi="ＭＳ 明朝" w:cs="Times New Roman" w:hint="eastAsia"/>
        </w:rPr>
      </w:pPr>
    </w:p>
    <w:sectPr w:rsidR="00C0130F" w:rsidRPr="005A4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C992" w14:textId="77777777" w:rsidR="00015694" w:rsidRDefault="00015694" w:rsidP="005A4EEA">
      <w:r>
        <w:separator/>
      </w:r>
    </w:p>
  </w:endnote>
  <w:endnote w:type="continuationSeparator" w:id="0">
    <w:p w14:paraId="6C7662A7" w14:textId="77777777" w:rsidR="00015694" w:rsidRDefault="00015694" w:rsidP="005A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1B7A" w14:textId="77777777" w:rsidR="00015694" w:rsidRDefault="00015694" w:rsidP="005A4EEA">
      <w:r>
        <w:separator/>
      </w:r>
    </w:p>
  </w:footnote>
  <w:footnote w:type="continuationSeparator" w:id="0">
    <w:p w14:paraId="774737DE" w14:textId="77777777" w:rsidR="00015694" w:rsidRDefault="00015694" w:rsidP="005A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D9"/>
    <w:rsid w:val="00015694"/>
    <w:rsid w:val="005A4EEA"/>
    <w:rsid w:val="007735D9"/>
    <w:rsid w:val="00817F15"/>
    <w:rsid w:val="00A274AB"/>
    <w:rsid w:val="00C0130F"/>
    <w:rsid w:val="00C8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B9811"/>
  <w15:chartTrackingRefBased/>
  <w15:docId w15:val="{81479CE5-0D70-4B0F-95ED-671AB6FC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5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5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5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5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5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5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5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5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5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5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5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5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5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5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5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5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5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5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4E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4EEA"/>
  </w:style>
  <w:style w:type="paragraph" w:styleId="ac">
    <w:name w:val="footer"/>
    <w:basedOn w:val="a"/>
    <w:link w:val="ad"/>
    <w:uiPriority w:val="99"/>
    <w:unhideWhenUsed/>
    <w:rsid w:val="005A4E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新潟県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2026-03-23T09:43:00Z</dcterms:created>
  <dcterms:modified xsi:type="dcterms:W3CDTF">2026-03-23T09:43:00Z</dcterms:modified>
</cp:coreProperties>
</file>