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D377" w14:textId="77777777" w:rsidR="00B807F0" w:rsidRDefault="00B807F0">
      <w:pPr>
        <w:jc w:val="center"/>
        <w:rPr>
          <w:rFonts w:hint="default"/>
        </w:rPr>
      </w:pPr>
    </w:p>
    <w:p w14:paraId="12985330" w14:textId="77777777" w:rsidR="00B807F0" w:rsidRDefault="00B807F0">
      <w:pPr>
        <w:jc w:val="center"/>
        <w:rPr>
          <w:rFonts w:hint="default"/>
        </w:rPr>
      </w:pPr>
    </w:p>
    <w:p w14:paraId="78BC1730" w14:textId="77777777" w:rsidR="00B807F0" w:rsidRDefault="00B807F0">
      <w:pPr>
        <w:jc w:val="center"/>
        <w:rPr>
          <w:rFonts w:hint="default"/>
        </w:rPr>
      </w:pPr>
    </w:p>
    <w:p w14:paraId="62D27E37" w14:textId="77777777" w:rsidR="00B807F0" w:rsidRDefault="00B807F0">
      <w:pPr>
        <w:spacing w:line="445" w:lineRule="exact"/>
        <w:jc w:val="center"/>
        <w:rPr>
          <w:rFonts w:hint="default"/>
        </w:rPr>
      </w:pPr>
      <w:r>
        <w:rPr>
          <w:sz w:val="32"/>
        </w:rPr>
        <w:t>申　立　書</w:t>
      </w:r>
    </w:p>
    <w:p w14:paraId="4040EA42" w14:textId="77777777" w:rsidR="00B807F0" w:rsidRDefault="00B807F0">
      <w:pPr>
        <w:rPr>
          <w:rFonts w:hint="default"/>
        </w:rPr>
      </w:pPr>
    </w:p>
    <w:p w14:paraId="1567BD7F" w14:textId="77777777" w:rsidR="00B807F0" w:rsidRDefault="00B807F0">
      <w:pPr>
        <w:rPr>
          <w:rFonts w:hint="default"/>
        </w:rPr>
      </w:pPr>
    </w:p>
    <w:p w14:paraId="47DD6A9B" w14:textId="77777777" w:rsidR="00B807F0" w:rsidRDefault="00B807F0">
      <w:pPr>
        <w:rPr>
          <w:rFonts w:hint="default"/>
        </w:rPr>
      </w:pPr>
    </w:p>
    <w:p w14:paraId="144FA25D" w14:textId="7BD5F7D7" w:rsidR="00B807F0" w:rsidRDefault="00B807F0">
      <w:pPr>
        <w:spacing w:line="405" w:lineRule="exact"/>
        <w:rPr>
          <w:rFonts w:hint="default"/>
        </w:rPr>
      </w:pPr>
      <w:r>
        <w:rPr>
          <w:sz w:val="28"/>
        </w:rPr>
        <w:t xml:space="preserve">　　認定要件</w:t>
      </w:r>
      <w:r w:rsidR="00CD24C7">
        <w:rPr>
          <w:sz w:val="28"/>
        </w:rPr>
        <w:t>B</w:t>
      </w:r>
      <w:r>
        <w:rPr>
          <w:sz w:val="28"/>
        </w:rPr>
        <w:t>の「</w:t>
      </w:r>
      <w:r w:rsidR="00AC7373">
        <w:rPr>
          <w:sz w:val="28"/>
        </w:rPr>
        <w:t>こども</w:t>
      </w:r>
      <w:r>
        <w:rPr>
          <w:sz w:val="28"/>
        </w:rPr>
        <w:t>１１０番</w:t>
      </w:r>
      <w:r w:rsidR="00AC7373">
        <w:rPr>
          <w:sz w:val="28"/>
        </w:rPr>
        <w:t>の家</w:t>
      </w:r>
      <w:r>
        <w:rPr>
          <w:sz w:val="28"/>
        </w:rPr>
        <w:t>」については、</w:t>
      </w:r>
    </w:p>
    <w:p w14:paraId="4E148C65" w14:textId="77777777" w:rsidR="00B807F0" w:rsidRDefault="00B807F0">
      <w:pPr>
        <w:rPr>
          <w:rFonts w:hint="default"/>
        </w:rPr>
      </w:pPr>
    </w:p>
    <w:p w14:paraId="055AEAE4" w14:textId="77777777" w:rsidR="00B807F0" w:rsidRDefault="00B807F0">
      <w:pPr>
        <w:spacing w:line="405" w:lineRule="exact"/>
        <w:rPr>
          <w:rFonts w:hint="default"/>
        </w:rPr>
      </w:pPr>
      <w:r>
        <w:rPr>
          <w:sz w:val="28"/>
        </w:rPr>
        <w:t xml:space="preserve">　平成　　　　年</w:t>
      </w:r>
      <w:r>
        <w:rPr>
          <w:sz w:val="28"/>
          <w:u w:val="single" w:color="000000"/>
        </w:rPr>
        <w:t xml:space="preserve">　　　　　　　　　　　　　　　　　　　</w:t>
      </w:r>
      <w:r>
        <w:rPr>
          <w:sz w:val="28"/>
        </w:rPr>
        <w:t>に</w:t>
      </w:r>
    </w:p>
    <w:p w14:paraId="0BF1EB66" w14:textId="77777777" w:rsidR="00B807F0" w:rsidRDefault="00B807F0">
      <w:pPr>
        <w:rPr>
          <w:rFonts w:hint="default"/>
        </w:rPr>
      </w:pPr>
    </w:p>
    <w:p w14:paraId="5AE04EDE" w14:textId="77777777" w:rsidR="00B807F0" w:rsidRDefault="00B807F0">
      <w:pPr>
        <w:spacing w:line="405" w:lineRule="exact"/>
        <w:rPr>
          <w:rFonts w:hint="default"/>
        </w:rPr>
      </w:pPr>
      <w:r>
        <w:rPr>
          <w:sz w:val="28"/>
        </w:rPr>
        <w:t xml:space="preserve">　届出済みです。</w:t>
      </w:r>
    </w:p>
    <w:p w14:paraId="6A3E77EF" w14:textId="77777777" w:rsidR="00B807F0" w:rsidRDefault="00B807F0">
      <w:pPr>
        <w:rPr>
          <w:rFonts w:hint="default"/>
        </w:rPr>
      </w:pPr>
    </w:p>
    <w:p w14:paraId="798BEB21" w14:textId="7968E5DC" w:rsidR="00B807F0" w:rsidRDefault="00B807F0">
      <w:pPr>
        <w:spacing w:line="405" w:lineRule="exact"/>
        <w:rPr>
          <w:rFonts w:hint="default"/>
        </w:rPr>
      </w:pPr>
      <w:r>
        <w:rPr>
          <w:sz w:val="28"/>
        </w:rPr>
        <w:t xml:space="preserve">　　なお、「</w:t>
      </w:r>
      <w:r w:rsidR="00F141CA">
        <w:rPr>
          <w:sz w:val="28"/>
        </w:rPr>
        <w:t>こども</w:t>
      </w:r>
      <w:r>
        <w:rPr>
          <w:sz w:val="28"/>
        </w:rPr>
        <w:t>１１０番</w:t>
      </w:r>
      <w:r w:rsidR="00F141CA">
        <w:rPr>
          <w:sz w:val="28"/>
        </w:rPr>
        <w:t>の家</w:t>
      </w:r>
      <w:r>
        <w:rPr>
          <w:sz w:val="28"/>
        </w:rPr>
        <w:t>」等の看板設置状況に</w:t>
      </w:r>
    </w:p>
    <w:p w14:paraId="07C852FE" w14:textId="77777777" w:rsidR="00B807F0" w:rsidRDefault="00B807F0">
      <w:pPr>
        <w:rPr>
          <w:rFonts w:hint="default"/>
        </w:rPr>
      </w:pPr>
    </w:p>
    <w:p w14:paraId="2B249372" w14:textId="77777777" w:rsidR="00B807F0" w:rsidRDefault="00B807F0">
      <w:pPr>
        <w:spacing w:line="405" w:lineRule="exact"/>
        <w:rPr>
          <w:rFonts w:hint="default"/>
        </w:rPr>
      </w:pPr>
      <w:r>
        <w:rPr>
          <w:sz w:val="28"/>
        </w:rPr>
        <w:t xml:space="preserve">　ついては別紙のとおりです。</w:t>
      </w:r>
    </w:p>
    <w:p w14:paraId="35394698" w14:textId="77777777" w:rsidR="00B807F0" w:rsidRDefault="00B807F0">
      <w:pPr>
        <w:rPr>
          <w:rFonts w:hint="default"/>
        </w:rPr>
      </w:pPr>
    </w:p>
    <w:p w14:paraId="71560850" w14:textId="77777777" w:rsidR="00B807F0" w:rsidRDefault="00B807F0">
      <w:pPr>
        <w:rPr>
          <w:rFonts w:hint="default"/>
        </w:rPr>
      </w:pPr>
    </w:p>
    <w:p w14:paraId="0C89CFC4" w14:textId="77777777" w:rsidR="00B807F0" w:rsidRDefault="00B807F0">
      <w:pPr>
        <w:rPr>
          <w:rFonts w:hint="default"/>
        </w:rPr>
      </w:pPr>
    </w:p>
    <w:p w14:paraId="1DF4387E" w14:textId="77777777" w:rsidR="00B807F0" w:rsidRDefault="00B807F0">
      <w:pPr>
        <w:rPr>
          <w:rFonts w:hint="default"/>
        </w:rPr>
      </w:pPr>
    </w:p>
    <w:p w14:paraId="3D280CA5" w14:textId="77777777" w:rsidR="00B807F0" w:rsidRDefault="00B807F0">
      <w:pPr>
        <w:spacing w:line="386" w:lineRule="exact"/>
        <w:rPr>
          <w:rFonts w:hint="default"/>
        </w:rPr>
      </w:pPr>
      <w:r>
        <w:rPr>
          <w:sz w:val="26"/>
        </w:rPr>
        <w:t xml:space="preserve">　　</w:t>
      </w:r>
      <w:r w:rsidR="00B70FC3">
        <w:rPr>
          <w:sz w:val="26"/>
        </w:rPr>
        <w:t>令和</w:t>
      </w:r>
      <w:r>
        <w:rPr>
          <w:sz w:val="26"/>
        </w:rPr>
        <w:t xml:space="preserve">　　年　　月　　日</w:t>
      </w:r>
    </w:p>
    <w:p w14:paraId="4479EBBC" w14:textId="77777777" w:rsidR="00B807F0" w:rsidRDefault="00B807F0">
      <w:pPr>
        <w:rPr>
          <w:rFonts w:hint="default"/>
        </w:rPr>
      </w:pPr>
    </w:p>
    <w:p w14:paraId="14556451" w14:textId="77777777" w:rsidR="00B807F0" w:rsidRDefault="00B807F0">
      <w:pPr>
        <w:rPr>
          <w:rFonts w:hint="default"/>
        </w:rPr>
      </w:pPr>
    </w:p>
    <w:p w14:paraId="2AF622D0" w14:textId="77777777" w:rsidR="00B807F0" w:rsidRDefault="00B807F0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　　　　</w:t>
      </w:r>
    </w:p>
    <w:p w14:paraId="3FA23F8F" w14:textId="77777777" w:rsidR="00B807F0" w:rsidRDefault="00B807F0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 </w:t>
      </w:r>
      <w:r>
        <w:rPr>
          <w:sz w:val="24"/>
        </w:rPr>
        <w:t xml:space="preserve">　</w:t>
      </w:r>
      <w:r>
        <w:rPr>
          <w:spacing w:val="-1"/>
          <w:sz w:val="24"/>
        </w:rPr>
        <w:t xml:space="preserve">   </w:t>
      </w:r>
      <w:r>
        <w:rPr>
          <w:sz w:val="24"/>
        </w:rPr>
        <w:t>住　　所</w:t>
      </w:r>
    </w:p>
    <w:p w14:paraId="4E6D1B0E" w14:textId="77777777" w:rsidR="00B807F0" w:rsidRDefault="00B807F0">
      <w:pPr>
        <w:rPr>
          <w:rFonts w:hint="default"/>
        </w:rPr>
      </w:pPr>
    </w:p>
    <w:p w14:paraId="4AB3B436" w14:textId="77777777" w:rsidR="00B807F0" w:rsidRDefault="00B807F0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　　　商号又は名称</w:t>
      </w:r>
    </w:p>
    <w:p w14:paraId="6B156A6F" w14:textId="77777777" w:rsidR="00B807F0" w:rsidRDefault="00B807F0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                                                          </w:t>
      </w:r>
    </w:p>
    <w:p w14:paraId="2FA116F7" w14:textId="77777777" w:rsidR="00B807F0" w:rsidRDefault="00B807F0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　　　代表者名</w:t>
      </w:r>
    </w:p>
    <w:p w14:paraId="51FAD846" w14:textId="77777777" w:rsidR="00B807F0" w:rsidRDefault="00B807F0">
      <w:pPr>
        <w:rPr>
          <w:rFonts w:hint="default"/>
        </w:rPr>
      </w:pPr>
    </w:p>
    <w:p w14:paraId="1F47C767" w14:textId="77777777" w:rsidR="00B807F0" w:rsidRDefault="00B807F0">
      <w:pPr>
        <w:rPr>
          <w:rFonts w:hint="default"/>
        </w:rPr>
      </w:pPr>
    </w:p>
    <w:p w14:paraId="1FB98952" w14:textId="77777777" w:rsidR="00B807F0" w:rsidRDefault="00B807F0">
      <w:pPr>
        <w:rPr>
          <w:rFonts w:hint="default"/>
        </w:rPr>
      </w:pPr>
    </w:p>
    <w:p w14:paraId="2BD5CC88" w14:textId="77777777" w:rsidR="00B807F0" w:rsidRDefault="00B807F0">
      <w:pPr>
        <w:rPr>
          <w:rFonts w:hint="default"/>
        </w:rPr>
      </w:pPr>
    </w:p>
    <w:p w14:paraId="44144AA8" w14:textId="77777777" w:rsidR="00B807F0" w:rsidRDefault="00B807F0">
      <w:pPr>
        <w:rPr>
          <w:rFonts w:hint="default"/>
        </w:rPr>
      </w:pPr>
    </w:p>
    <w:p w14:paraId="5980F349" w14:textId="77777777" w:rsidR="00B807F0" w:rsidRDefault="00B807F0">
      <w:pPr>
        <w:rPr>
          <w:rFonts w:hint="default"/>
        </w:rPr>
      </w:pPr>
    </w:p>
    <w:p w14:paraId="430212B5" w14:textId="77777777" w:rsidR="00B807F0" w:rsidRDefault="00B807F0">
      <w:pPr>
        <w:rPr>
          <w:rFonts w:hint="default"/>
        </w:rPr>
      </w:pPr>
    </w:p>
    <w:p w14:paraId="419485C4" w14:textId="77777777" w:rsidR="00B807F0" w:rsidRDefault="00B807F0">
      <w:pPr>
        <w:rPr>
          <w:rFonts w:hint="default"/>
        </w:rPr>
      </w:pPr>
      <w:r>
        <w:t>注）届出書、委嘱状等の写しを提出する場合には、本書の提出は不要です。</w:t>
      </w:r>
    </w:p>
    <w:sectPr w:rsidR="00B807F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C204" w14:textId="77777777" w:rsidR="00EA4426" w:rsidRDefault="00EA442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CD995DE" w14:textId="77777777" w:rsidR="00EA4426" w:rsidRDefault="00EA442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6836" w14:textId="77777777" w:rsidR="00EA4426" w:rsidRDefault="00EA442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151CE57" w14:textId="77777777" w:rsidR="00EA4426" w:rsidRDefault="00EA442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C7"/>
    <w:rsid w:val="003C2361"/>
    <w:rsid w:val="00614165"/>
    <w:rsid w:val="00943924"/>
    <w:rsid w:val="00993CAE"/>
    <w:rsid w:val="00AC7373"/>
    <w:rsid w:val="00B70FC3"/>
    <w:rsid w:val="00B807F0"/>
    <w:rsid w:val="00BF469C"/>
    <w:rsid w:val="00CD24C7"/>
    <w:rsid w:val="00CF62A9"/>
    <w:rsid w:val="00EA4426"/>
    <w:rsid w:val="00F141CA"/>
    <w:rsid w:val="00F8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8CFAA"/>
  <w15:chartTrackingRefBased/>
  <w15:docId w15:val="{4FF6CC3E-F956-4BF9-B1FF-97ECEC07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36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C2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36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6</cp:revision>
  <cp:lastPrinted>2011-09-29T01:09:00Z</cp:lastPrinted>
  <dcterms:created xsi:type="dcterms:W3CDTF">2024-04-09T06:03:00Z</dcterms:created>
  <dcterms:modified xsi:type="dcterms:W3CDTF">2026-04-07T07:26:00Z</dcterms:modified>
</cp:coreProperties>
</file>