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206EB" w14:textId="4102FCD0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（様式第</w:t>
      </w:r>
      <w:r w:rsidRPr="00920CCD">
        <w:rPr>
          <w:rFonts w:ascii="Times New Roman" w:eastAsia="ＭＳ 明朝" w:hAnsi="Times New Roman" w:cs="Times New Roman" w:hint="eastAsia"/>
          <w:color w:val="000000"/>
          <w:kern w:val="0"/>
          <w:sz w:val="24"/>
          <w:szCs w:val="24"/>
        </w:rPr>
        <w:t>１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号）</w:t>
      </w:r>
    </w:p>
    <w:p w14:paraId="32842836" w14:textId="4D9B2A75" w:rsidR="00920CCD" w:rsidRPr="00920CCD" w:rsidRDefault="00920CCD" w:rsidP="006D3925">
      <w:pPr>
        <w:overflowPunct w:val="0"/>
        <w:adjustRightInd w:val="0"/>
        <w:jc w:val="right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年　　月　　日</w:t>
      </w:r>
    </w:p>
    <w:p w14:paraId="1307605C" w14:textId="77777777" w:rsid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20EFB9D1" w14:textId="77777777" w:rsidR="00D97C43" w:rsidRPr="00920CCD" w:rsidRDefault="00D97C43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6484B95D" w14:textId="4CA663FB" w:rsidR="00920CCD" w:rsidRPr="006D3925" w:rsidRDefault="00920CCD" w:rsidP="00920CCD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新潟県知事　　　　　　　様</w:t>
      </w:r>
    </w:p>
    <w:p w14:paraId="5FF2B59A" w14:textId="77777777" w:rsid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03464EB5" w14:textId="77777777" w:rsidR="00D97C43" w:rsidRDefault="00D97C43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0CD9976C" w14:textId="77777777" w:rsidR="00D97C43" w:rsidRPr="00920CCD" w:rsidRDefault="00D97C43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7D2DC4A9" w14:textId="77777777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（事業者・団体名）</w:t>
      </w:r>
    </w:p>
    <w:p w14:paraId="5FDE80ED" w14:textId="28B26478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（代表者</w:t>
      </w:r>
      <w:r w:rsidR="00D975C5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職</w:t>
      </w:r>
      <w:r w:rsidR="000456EB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・氏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名）　　　　　　　　　　　　　　　</w:t>
      </w:r>
    </w:p>
    <w:p w14:paraId="7604F5E9" w14:textId="77777777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（所</w:t>
      </w:r>
      <w:r w:rsidRPr="00920CC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在</w:t>
      </w:r>
      <w:r w:rsidRPr="00920CCD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地）</w:t>
      </w:r>
    </w:p>
    <w:p w14:paraId="3DE311EA" w14:textId="26567884" w:rsidR="00920CCD" w:rsidRDefault="00920CCD" w:rsidP="00920CCD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　　　　　　　　　　　　　　（電話番号）</w:t>
      </w:r>
    </w:p>
    <w:p w14:paraId="245F0B74" w14:textId="77777777" w:rsidR="00D97C43" w:rsidRDefault="00D97C43" w:rsidP="00920CCD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14:paraId="4B33197F" w14:textId="77777777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0265EEAA" w14:textId="66D0A139" w:rsidR="00920CCD" w:rsidRDefault="00E92E31" w:rsidP="00920CCD">
      <w:pPr>
        <w:overflowPunct w:val="0"/>
        <w:adjustRightInd w:val="0"/>
        <w:jc w:val="center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佐渡かがやきの森クレジット</w:t>
      </w:r>
      <w:r w:rsidR="00920CCD"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購入申込みについて</w:t>
      </w:r>
    </w:p>
    <w:p w14:paraId="0DEBABDB" w14:textId="77777777" w:rsidR="00D97C43" w:rsidRPr="00920CCD" w:rsidRDefault="00D97C43" w:rsidP="00920CCD">
      <w:pPr>
        <w:overflowPunct w:val="0"/>
        <w:adjustRightInd w:val="0"/>
        <w:jc w:val="center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6EB3BC3E" w14:textId="77777777" w:rsidR="00604E8C" w:rsidRPr="00D97C43" w:rsidRDefault="00604E8C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6515AEFA" w14:textId="3946DDB2" w:rsidR="00920CCD" w:rsidRPr="00920CCD" w:rsidRDefault="00E92E31" w:rsidP="00604E8C">
      <w:pPr>
        <w:overflowPunct w:val="0"/>
        <w:adjustRightInd w:val="0"/>
        <w:ind w:firstLineChars="100" w:firstLine="24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佐渡かがやきの森クレジット</w:t>
      </w:r>
      <w:r w:rsidR="00920CCD"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について、下記のとおり申込みます。</w:t>
      </w:r>
    </w:p>
    <w:p w14:paraId="0BE69D24" w14:textId="22C36856" w:rsidR="00920CCD" w:rsidRPr="00920CCD" w:rsidRDefault="00920CCD" w:rsidP="00604E8C">
      <w:pPr>
        <w:overflowPunct w:val="0"/>
        <w:adjustRightInd w:val="0"/>
        <w:ind w:firstLineChars="100" w:firstLine="26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なお、当社（団体）は、</w:t>
      </w:r>
      <w:r w:rsidR="00E92E31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佐渡かがやきの森クレジット</w:t>
      </w:r>
      <w:r w:rsidR="00D178E6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小口</w:t>
      </w:r>
      <w:r w:rsidRPr="00920CCD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販売要領第</w:t>
      </w:r>
      <w:r w:rsidR="0066792F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４</w:t>
      </w:r>
      <w:r w:rsidRPr="00920CCD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条第２項各号に掲げる事業者、団体等には該当いたしません。</w:t>
      </w:r>
    </w:p>
    <w:p w14:paraId="29272C45" w14:textId="77777777" w:rsidR="00920CCD" w:rsidRPr="00920CC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</w:p>
    <w:p w14:paraId="5EDA23C3" w14:textId="77777777" w:rsidR="00920CCD" w:rsidRPr="00920CCD" w:rsidRDefault="00920CCD" w:rsidP="00920CCD">
      <w:pPr>
        <w:jc w:val="center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ＭＳ 明朝" w:eastAsia="ＭＳ 明朝" w:hAnsi="Century" w:cs="Times New Roman" w:hint="eastAsia"/>
          <w:color w:val="000000"/>
          <w:spacing w:val="10"/>
          <w:kern w:val="0"/>
          <w:sz w:val="24"/>
          <w:szCs w:val="24"/>
        </w:rPr>
        <w:t>記</w:t>
      </w:r>
    </w:p>
    <w:p w14:paraId="719AE1BA" w14:textId="77777777" w:rsidR="00920CCD" w:rsidRPr="00920CCD" w:rsidRDefault="00920CCD" w:rsidP="00920CCD">
      <w:pPr>
        <w:ind w:firstLineChars="500" w:firstLine="1200"/>
        <w:rPr>
          <w:rFonts w:ascii="Century" w:eastAsia="ＭＳ 明朝" w:hAnsi="Century" w:cs="Times New Roman"/>
          <w:sz w:val="24"/>
          <w:szCs w:val="24"/>
        </w:rPr>
      </w:pPr>
      <w:r w:rsidRPr="00920CCD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</w:t>
      </w:r>
    </w:p>
    <w:p w14:paraId="5DD2A05E" w14:textId="77777777" w:rsidR="00920CCD" w:rsidRPr="00920CCD" w:rsidRDefault="00920CCD" w:rsidP="00920CCD">
      <w:pPr>
        <w:rPr>
          <w:rFonts w:ascii="Century" w:eastAsia="ＭＳ 明朝" w:hAnsi="Century" w:cs="Times New Roman"/>
          <w:sz w:val="24"/>
          <w:szCs w:val="24"/>
        </w:rPr>
      </w:pPr>
      <w:r w:rsidRPr="00920CCD">
        <w:rPr>
          <w:rFonts w:ascii="Century" w:eastAsia="ＭＳ 明朝" w:hAnsi="Century" w:cs="Times New Roman" w:hint="eastAsia"/>
          <w:sz w:val="24"/>
          <w:szCs w:val="24"/>
        </w:rPr>
        <w:t>１　購入数量、金額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1440"/>
        <w:gridCol w:w="1440"/>
        <w:gridCol w:w="2520"/>
      </w:tblGrid>
      <w:tr w:rsidR="00920CCD" w:rsidRPr="00920CCD" w14:paraId="047FA502" w14:textId="77777777" w:rsidTr="00405D4C">
        <w:trPr>
          <w:trHeight w:val="525"/>
        </w:trPr>
        <w:tc>
          <w:tcPr>
            <w:tcW w:w="2700" w:type="dxa"/>
          </w:tcPr>
          <w:p w14:paraId="745F2377" w14:textId="77777777" w:rsidR="00920CCD" w:rsidRPr="00920CCD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0E08CF6" w14:textId="77777777" w:rsidR="00920CCD" w:rsidRPr="00920CCD" w:rsidRDefault="00920CCD" w:rsidP="00920CCD">
            <w:pPr>
              <w:ind w:firstLineChars="200" w:firstLine="48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品　　　　　名</w:t>
            </w:r>
          </w:p>
        </w:tc>
        <w:tc>
          <w:tcPr>
            <w:tcW w:w="1440" w:type="dxa"/>
          </w:tcPr>
          <w:p w14:paraId="201A9ED0" w14:textId="77777777" w:rsidR="00E92E31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数量</w:t>
            </w:r>
          </w:p>
          <w:p w14:paraId="418C6F3E" w14:textId="7E18FFCF" w:rsidR="00920CCD" w:rsidRPr="00920CCD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 w:rsidRPr="00920CCD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t-CO2</w:t>
            </w: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</w:p>
        </w:tc>
        <w:tc>
          <w:tcPr>
            <w:tcW w:w="1440" w:type="dxa"/>
          </w:tcPr>
          <w:p w14:paraId="43946801" w14:textId="77777777" w:rsidR="00920CCD" w:rsidRPr="00920CCD" w:rsidRDefault="00920CCD" w:rsidP="00920CCD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F66C26F" w14:textId="77777777" w:rsidR="00920CCD" w:rsidRPr="00920CCD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単　価（円）</w:t>
            </w:r>
          </w:p>
        </w:tc>
        <w:tc>
          <w:tcPr>
            <w:tcW w:w="2520" w:type="dxa"/>
          </w:tcPr>
          <w:p w14:paraId="143DEE86" w14:textId="77777777" w:rsidR="00920CCD" w:rsidRPr="00920CCD" w:rsidRDefault="00920CCD" w:rsidP="00920CCD">
            <w:pPr>
              <w:widowControl/>
              <w:jc w:val="lef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26F4481F" w14:textId="77777777" w:rsidR="00920CCD" w:rsidRPr="00920CCD" w:rsidRDefault="00920CCD" w:rsidP="00920CCD">
            <w:pPr>
              <w:ind w:firstLineChars="100" w:firstLine="2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920CCD">
              <w:rPr>
                <w:rFonts w:ascii="Century" w:eastAsia="ＭＳ 明朝" w:hAnsi="Century" w:cs="Times New Roman" w:hint="eastAsia"/>
                <w:sz w:val="24"/>
                <w:szCs w:val="24"/>
              </w:rPr>
              <w:t>金　　　額（円）</w:t>
            </w:r>
          </w:p>
        </w:tc>
      </w:tr>
      <w:tr w:rsidR="00920CCD" w:rsidRPr="00920CCD" w14:paraId="08BD6EB3" w14:textId="77777777" w:rsidTr="00405D4C">
        <w:trPr>
          <w:trHeight w:val="720"/>
        </w:trPr>
        <w:tc>
          <w:tcPr>
            <w:tcW w:w="2700" w:type="dxa"/>
            <w:vAlign w:val="center"/>
          </w:tcPr>
          <w:p w14:paraId="2FE9E5BD" w14:textId="77777777" w:rsidR="00920CCD" w:rsidRPr="00920CCD" w:rsidRDefault="00920CCD" w:rsidP="00920CCD">
            <w:pPr>
              <w:ind w:firstLineChars="100" w:firstLine="240"/>
              <w:rPr>
                <w:rFonts w:ascii="Times New Roman" w:eastAsia="ＭＳ 明朝" w:hAnsi="Times New Roman" w:cs="ＭＳ 明朝"/>
                <w:color w:val="000000"/>
                <w:kern w:val="0"/>
                <w:sz w:val="24"/>
                <w:szCs w:val="24"/>
              </w:rPr>
            </w:pPr>
            <w:r w:rsidRPr="00920CCD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Ｊ－クレジット</w:t>
            </w:r>
          </w:p>
        </w:tc>
        <w:tc>
          <w:tcPr>
            <w:tcW w:w="1440" w:type="dxa"/>
            <w:vAlign w:val="center"/>
          </w:tcPr>
          <w:p w14:paraId="3B1F5D5A" w14:textId="77777777" w:rsidR="00920CCD" w:rsidRPr="00920CCD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3D4D096E" w14:textId="2C652BD1" w:rsidR="00920CCD" w:rsidRPr="00307068" w:rsidRDefault="00307068" w:rsidP="00307068">
            <w:pPr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307068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15,000</w:t>
            </w:r>
          </w:p>
        </w:tc>
        <w:tc>
          <w:tcPr>
            <w:tcW w:w="2520" w:type="dxa"/>
            <w:vAlign w:val="center"/>
          </w:tcPr>
          <w:p w14:paraId="4F6FA298" w14:textId="77777777" w:rsidR="00920CCD" w:rsidRPr="00920CCD" w:rsidRDefault="00920CCD" w:rsidP="00920CCD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664C7575" w14:textId="77777777" w:rsidR="00920CCD" w:rsidRPr="00920CCD" w:rsidRDefault="00920CCD" w:rsidP="00920CCD">
      <w:pPr>
        <w:ind w:firstLineChars="1700" w:firstLine="4080"/>
        <w:rPr>
          <w:rFonts w:ascii="Century" w:eastAsia="ＭＳ 明朝" w:hAnsi="Century" w:cs="Times New Roman"/>
          <w:sz w:val="24"/>
          <w:szCs w:val="24"/>
        </w:rPr>
      </w:pPr>
      <w:r w:rsidRPr="00920CCD">
        <w:rPr>
          <w:rFonts w:ascii="Century" w:eastAsia="ＭＳ 明朝" w:hAnsi="Century" w:cs="Times New Roman" w:hint="eastAsia"/>
          <w:sz w:val="24"/>
          <w:szCs w:val="24"/>
        </w:rPr>
        <w:t>（消費税額及び地方消費税額を含む。）</w:t>
      </w:r>
    </w:p>
    <w:p w14:paraId="1E42FEB2" w14:textId="77777777" w:rsidR="00920CCD" w:rsidRPr="00920CCD" w:rsidRDefault="00920CCD" w:rsidP="00920CCD">
      <w:pPr>
        <w:ind w:firstLineChars="1600" w:firstLine="3840"/>
        <w:rPr>
          <w:rFonts w:ascii="Century" w:eastAsia="ＭＳ 明朝" w:hAnsi="Century" w:cs="Times New Roman"/>
          <w:sz w:val="24"/>
          <w:szCs w:val="24"/>
        </w:rPr>
      </w:pPr>
    </w:p>
    <w:p w14:paraId="243A4D04" w14:textId="4BAA3143" w:rsidR="006D3925" w:rsidRDefault="00ED7F36" w:rsidP="00920CCD">
      <w:pPr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>２</w:t>
      </w:r>
      <w:r w:rsidR="006D3925"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購入証明書の発行</w:t>
      </w:r>
    </w:p>
    <w:p w14:paraId="7306CC3E" w14:textId="74484828" w:rsidR="006D3925" w:rsidRDefault="006D3925" w:rsidP="00920CCD">
      <w:pPr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　「佐渡かがやきの森クレジット購入証明書発行要領」に基づき、</w:t>
      </w:r>
    </w:p>
    <w:p w14:paraId="1BA5F1C7" w14:textId="437B7A12" w:rsidR="006D3925" w:rsidRDefault="006D3925" w:rsidP="006D3925">
      <w:pPr>
        <w:ind w:firstLineChars="200" w:firstLine="480"/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>購入証明書の発行を</w:t>
      </w:r>
    </w:p>
    <w:p w14:paraId="38D3086D" w14:textId="5BBFA3B1" w:rsidR="00D97C43" w:rsidRDefault="00D97C43" w:rsidP="00D97C43">
      <w:pPr>
        <w:ind w:firstLineChars="200" w:firstLine="480"/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>□希望しない</w:t>
      </w:r>
    </w:p>
    <w:p w14:paraId="4286F640" w14:textId="429AB8A5" w:rsidR="00D97C43" w:rsidRDefault="006D3925" w:rsidP="0054106E">
      <w:pPr>
        <w:ind w:firstLineChars="200" w:firstLine="480"/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>□希望する</w:t>
      </w:r>
    </w:p>
    <w:p w14:paraId="3ACC13E5" w14:textId="77777777" w:rsidR="00D97C43" w:rsidRDefault="00D97C43" w:rsidP="00D97C43">
      <w:pPr>
        <w:rPr>
          <w:rFonts w:ascii="Century" w:eastAsia="ＭＳ 明朝" w:hAnsi="Century" w:cs="Times New Roman"/>
          <w:kern w:val="0"/>
          <w:sz w:val="24"/>
          <w:szCs w:val="24"/>
        </w:rPr>
      </w:pPr>
    </w:p>
    <w:p w14:paraId="5893EDB9" w14:textId="77777777" w:rsidR="0054106E" w:rsidRDefault="0054106E" w:rsidP="00D97C43">
      <w:pPr>
        <w:rPr>
          <w:rFonts w:ascii="Century" w:eastAsia="ＭＳ 明朝" w:hAnsi="Century" w:cs="Times New Roman"/>
          <w:kern w:val="0"/>
          <w:sz w:val="24"/>
          <w:szCs w:val="24"/>
        </w:rPr>
      </w:pPr>
    </w:p>
    <w:p w14:paraId="7953B6ED" w14:textId="77777777" w:rsidR="00D97C43" w:rsidRDefault="00D97C43" w:rsidP="00D97C43">
      <w:pPr>
        <w:rPr>
          <w:rFonts w:ascii="Century" w:eastAsia="ＭＳ 明朝" w:hAnsi="Century" w:cs="Times New Roman"/>
          <w:kern w:val="0"/>
          <w:sz w:val="24"/>
          <w:szCs w:val="24"/>
        </w:rPr>
      </w:pPr>
    </w:p>
    <w:p w14:paraId="78D90989" w14:textId="7AE6C2C4" w:rsidR="006D3925" w:rsidRDefault="00ED7F36" w:rsidP="00920CCD">
      <w:pPr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lastRenderedPageBreak/>
        <w:t>３</w:t>
      </w:r>
      <w:r w:rsidR="006D3925"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ロゴマークの使用</w:t>
      </w:r>
    </w:p>
    <w:p w14:paraId="23DE4A1D" w14:textId="5D7AA31A" w:rsidR="006D3925" w:rsidRDefault="006D3925" w:rsidP="00920CCD">
      <w:pPr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 xml:space="preserve">　　「佐渡かがやきの森クレジットロゴマーク使用要領」に基づき、</w:t>
      </w:r>
    </w:p>
    <w:p w14:paraId="69E3C8EA" w14:textId="7CCB35C9" w:rsidR="006D3925" w:rsidRDefault="006D3925" w:rsidP="00920CCD">
      <w:pPr>
        <w:rPr>
          <w:rFonts w:ascii="Century" w:eastAsia="ＭＳ 明朝" w:hAnsi="Century" w:cs="Times New Roman"/>
          <w:kern w:val="0"/>
          <w:sz w:val="24"/>
          <w:szCs w:val="24"/>
        </w:rPr>
      </w:pPr>
      <w:r>
        <w:rPr>
          <w:rFonts w:ascii="Century" w:eastAsia="ＭＳ 明朝" w:hAnsi="Century" w:cs="Times New Roman"/>
          <w:kern w:val="0"/>
          <w:sz w:val="24"/>
          <w:szCs w:val="24"/>
        </w:rPr>
        <w:t xml:space="preserve">　　ロゴマークの使用を</w:t>
      </w:r>
    </w:p>
    <w:p w14:paraId="6BE398A5" w14:textId="169F74F4" w:rsidR="00D97C43" w:rsidRPr="00D97C43" w:rsidRDefault="00D97C43" w:rsidP="00D97C43">
      <w:pPr>
        <w:ind w:firstLineChars="200" w:firstLine="480"/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/>
          <w:kern w:val="0"/>
          <w:sz w:val="24"/>
          <w:szCs w:val="24"/>
        </w:rPr>
        <w:t>□希望しない</w:t>
      </w:r>
    </w:p>
    <w:p w14:paraId="54C56D07" w14:textId="4499E23C" w:rsidR="00E41D31" w:rsidRDefault="006D3925" w:rsidP="00D97C43">
      <w:pPr>
        <w:ind w:firstLineChars="200" w:firstLine="480"/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/>
          <w:kern w:val="0"/>
          <w:sz w:val="24"/>
          <w:szCs w:val="24"/>
        </w:rPr>
        <w:t>□希望する</w:t>
      </w:r>
      <w:r w:rsidR="00D97C43">
        <w:rPr>
          <w:rFonts w:ascii="ＭＳ 明朝" w:eastAsia="ＭＳ 明朝" w:hAnsi="ＭＳ 明朝" w:cs="Times New Roman" w:hint="eastAsia"/>
          <w:kern w:val="0"/>
          <w:sz w:val="24"/>
          <w:szCs w:val="24"/>
        </w:rPr>
        <w:t>（以下を記入）</w:t>
      </w:r>
    </w:p>
    <w:p w14:paraId="78F0FA7F" w14:textId="5E88E905" w:rsidR="00D97C43" w:rsidRDefault="0054106E" w:rsidP="00920CCD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996AC" wp14:editId="03A0BAF6">
                <wp:simplePos x="0" y="0"/>
                <wp:positionH relativeFrom="column">
                  <wp:posOffset>443189</wp:posOffset>
                </wp:positionH>
                <wp:positionV relativeFrom="paragraph">
                  <wp:posOffset>32658</wp:posOffset>
                </wp:positionV>
                <wp:extent cx="5200650" cy="1579418"/>
                <wp:effectExtent l="0" t="0" r="19050" b="20955"/>
                <wp:wrapNone/>
                <wp:docPr id="72022497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15794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ADFC27" id="正方形/長方形 1" o:spid="_x0000_s1026" style="position:absolute;margin-left:34.9pt;margin-top:2.55pt;width:409.5pt;height:12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" filled="f" strokecolor="black [3213]" strokeweight="1pt">
                <v:stroke dashstyle="1 1"/>
              </v:rect>
            </w:pict>
          </mc:Fallback>
        </mc:AlternateContent>
      </w:r>
      <w:r w:rsidR="00D97C43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  <w:r w:rsidR="00D97C43">
        <w:rPr>
          <w:rFonts w:ascii="ＭＳ 明朝" w:eastAsia="ＭＳ 明朝" w:hAnsi="ＭＳ 明朝" w:cs="Times New Roman" w:hint="eastAsia"/>
          <w:kern w:val="0"/>
          <w:sz w:val="24"/>
          <w:szCs w:val="24"/>
        </w:rPr>
        <w:t>（１）使用目的</w:t>
      </w:r>
    </w:p>
    <w:p w14:paraId="068E1692" w14:textId="77777777" w:rsidR="00D97C43" w:rsidRDefault="00D97C43" w:rsidP="00920CCD">
      <w:pPr>
        <w:rPr>
          <w:rFonts w:ascii="ＭＳ 明朝" w:eastAsia="ＭＳ 明朝" w:hAnsi="ＭＳ 明朝" w:cs="Times New Roman"/>
          <w:kern w:val="0"/>
          <w:sz w:val="24"/>
          <w:szCs w:val="24"/>
        </w:rPr>
      </w:pPr>
    </w:p>
    <w:p w14:paraId="57C4CBF4" w14:textId="176AEF9D" w:rsidR="00D97C43" w:rsidRDefault="00D97C43" w:rsidP="00920CCD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</w:t>
      </w:r>
      <w:r w:rsidR="0054106E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（２）使用内容</w:t>
      </w:r>
    </w:p>
    <w:p w14:paraId="614397D8" w14:textId="2EE564A8" w:rsidR="00D97C43" w:rsidRDefault="00D97C43" w:rsidP="00920CCD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         (使用媒体、掲載箇所等を記載してください。)</w:t>
      </w:r>
    </w:p>
    <w:p w14:paraId="10EF400C" w14:textId="4B61D25B" w:rsidR="00D97C43" w:rsidRDefault="0054106E" w:rsidP="0054106E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</w:t>
      </w:r>
    </w:p>
    <w:p w14:paraId="6A33416D" w14:textId="78D76E2C" w:rsidR="0054106E" w:rsidRDefault="00D97C43" w:rsidP="00D97C43">
      <w:pPr>
        <w:ind w:left="480" w:hangingChars="200" w:hanging="480"/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　</w:t>
      </w:r>
      <w:r w:rsidR="0054106E"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</w:t>
      </w: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私は、佐渡かがやきの森クレジットロゴマーク使用要領を遵守し、</w:t>
      </w:r>
    </w:p>
    <w:p w14:paraId="0E505E3E" w14:textId="66D0900D" w:rsidR="00D97C43" w:rsidRDefault="00D97C43" w:rsidP="0054106E">
      <w:pPr>
        <w:ind w:leftChars="200" w:left="420" w:firstLineChars="200" w:firstLine="480"/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>同要領第６条各号に反する使用を行わないことを誓約します。</w:t>
      </w:r>
    </w:p>
    <w:p w14:paraId="0FF2DB25" w14:textId="115D8E60" w:rsidR="006D3925" w:rsidRPr="00D97C43" w:rsidRDefault="00D97C43" w:rsidP="00920CCD">
      <w:pPr>
        <w:rPr>
          <w:rFonts w:ascii="ＭＳ 明朝" w:eastAsia="ＭＳ 明朝" w:hAnsi="ＭＳ 明朝" w:cs="Times New Roman"/>
          <w:kern w:val="0"/>
          <w:sz w:val="24"/>
          <w:szCs w:val="24"/>
        </w:rPr>
      </w:pPr>
      <w:r>
        <w:rPr>
          <w:rFonts w:ascii="ＭＳ 明朝" w:eastAsia="ＭＳ 明朝" w:hAnsi="ＭＳ 明朝" w:cs="Times New Roman" w:hint="eastAsia"/>
          <w:kern w:val="0"/>
          <w:sz w:val="24"/>
          <w:szCs w:val="24"/>
        </w:rPr>
        <w:t xml:space="preserve">　　　</w:t>
      </w:r>
    </w:p>
    <w:p w14:paraId="0B31A971" w14:textId="6D09F746" w:rsidR="00920CCD" w:rsidRPr="00920CCD" w:rsidRDefault="00ED7F36" w:rsidP="00920CCD">
      <w:pPr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>
        <w:rPr>
          <w:rFonts w:ascii="Century" w:eastAsia="ＭＳ 明朝" w:hAnsi="Century" w:cs="Times New Roman" w:hint="eastAsia"/>
          <w:kern w:val="0"/>
          <w:sz w:val="24"/>
          <w:szCs w:val="24"/>
        </w:rPr>
        <w:t>４</w:t>
      </w:r>
      <w:r w:rsidR="00920CCD" w:rsidRPr="00920CCD">
        <w:rPr>
          <w:rFonts w:ascii="Century" w:eastAsia="ＭＳ 明朝" w:hAnsi="Century" w:cs="Times New Roman" w:hint="eastAsia"/>
          <w:kern w:val="0"/>
          <w:szCs w:val="24"/>
        </w:rPr>
        <w:t xml:space="preserve">　</w:t>
      </w:r>
      <w:r w:rsidR="00920CCD"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添付書類</w:t>
      </w:r>
    </w:p>
    <w:p w14:paraId="4584157F" w14:textId="77777777" w:rsidR="005F220D" w:rsidRDefault="00920CCD" w:rsidP="00920CCD">
      <w:pPr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spacing w:val="1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（１）</w:t>
      </w:r>
      <w:r w:rsidR="00E92E31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佐渡かがやきの森クレジット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購入計画書（様式第２号）</w:t>
      </w:r>
    </w:p>
    <w:p w14:paraId="02A6E926" w14:textId="77777777" w:rsidR="008F0AE0" w:rsidRDefault="00920CCD" w:rsidP="006D3925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</w:t>
      </w:r>
      <w:r w:rsidR="00320DDA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</w:t>
      </w:r>
      <w:r w:rsidRPr="00920CCD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）定款の写し又はこれに代わるもの</w:t>
      </w:r>
    </w:p>
    <w:p w14:paraId="17DA7254" w14:textId="21656558" w:rsidR="00920CCD" w:rsidRDefault="008F0AE0" w:rsidP="00D97C43">
      <w:pPr>
        <w:overflowPunct w:val="0"/>
        <w:adjustRightInd w:val="0"/>
        <w:textAlignment w:val="baseline"/>
        <w:rPr>
          <w:rFonts w:ascii="Century" w:eastAsia="ＭＳ 明朝" w:hAnsi="Century" w:cs="Times New Roman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（３）</w:t>
      </w:r>
      <w:r w:rsidR="00320DDA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電子契約利用同意書</w:t>
      </w:r>
      <w:r w:rsidR="00D97C43">
        <w:rPr>
          <w:rFonts w:ascii="Century" w:eastAsia="ＭＳ 明朝" w:hAnsi="Century" w:cs="Times New Roman" w:hint="eastAsia"/>
          <w:sz w:val="24"/>
          <w:szCs w:val="24"/>
        </w:rPr>
        <w:t>（電子契約を希望する場合）</w:t>
      </w:r>
      <w:r w:rsidR="00E41D31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14:paraId="296D6B98" w14:textId="65C57112" w:rsidR="0070722E" w:rsidRDefault="0070722E">
      <w:pPr>
        <w:widowControl/>
        <w:jc w:val="left"/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/>
          <w:sz w:val="24"/>
          <w:szCs w:val="24"/>
        </w:rPr>
        <w:br w:type="page"/>
      </w:r>
    </w:p>
    <w:p w14:paraId="05D3CC7A" w14:textId="77777777" w:rsidR="001B130F" w:rsidRPr="00E92E31" w:rsidRDefault="001B130F" w:rsidP="001B130F">
      <w:pPr>
        <w:rPr>
          <w:rFonts w:ascii="Century" w:eastAsia="ＭＳ 明朝" w:hAnsi="Century" w:cs="Times New Roman"/>
          <w:sz w:val="24"/>
          <w:szCs w:val="24"/>
        </w:rPr>
      </w:pPr>
      <w:r w:rsidRPr="00E92E31">
        <w:rPr>
          <w:rFonts w:ascii="Century" w:eastAsia="ＭＳ 明朝" w:hAnsi="Century" w:cs="Times New Roman" w:hint="eastAsia"/>
          <w:sz w:val="24"/>
          <w:szCs w:val="24"/>
        </w:rPr>
        <w:lastRenderedPageBreak/>
        <w:t>（様式第２号）</w:t>
      </w:r>
    </w:p>
    <w:p w14:paraId="29581A7F" w14:textId="77777777" w:rsidR="001B130F" w:rsidRPr="00E92E31" w:rsidRDefault="001B130F" w:rsidP="001B130F">
      <w:pPr>
        <w:jc w:val="center"/>
        <w:rPr>
          <w:rFonts w:ascii="Century" w:eastAsia="ＭＳ 明朝" w:hAnsi="Century" w:cs="Times New Roman"/>
          <w:sz w:val="24"/>
          <w:szCs w:val="24"/>
        </w:rPr>
      </w:pPr>
      <w:r w:rsidRPr="00E92E31">
        <w:rPr>
          <w:rFonts w:ascii="Century" w:eastAsia="ＭＳ 明朝" w:hAnsi="Century" w:cs="Times New Roman" w:hint="eastAsia"/>
          <w:sz w:val="24"/>
          <w:szCs w:val="24"/>
        </w:rPr>
        <w:t>佐渡かがやきの森クレジット購入計画書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6"/>
        <w:gridCol w:w="1560"/>
        <w:gridCol w:w="6237"/>
      </w:tblGrid>
      <w:tr w:rsidR="001B130F" w:rsidRPr="00E92E31" w14:paraId="0DB66673" w14:textId="77777777" w:rsidTr="00500B94">
        <w:trPr>
          <w:trHeight w:val="360"/>
        </w:trPr>
        <w:tc>
          <w:tcPr>
            <w:tcW w:w="1696" w:type="dxa"/>
            <w:vMerge w:val="restart"/>
          </w:tcPr>
          <w:p w14:paraId="33FD3A20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購入希望者</w:t>
            </w:r>
          </w:p>
          <w:p w14:paraId="14ABBC1D" w14:textId="77777777" w:rsidR="001B130F" w:rsidRPr="00D608B6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(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契約書の買受人欄に記載される方</w:t>
            </w:r>
            <w:r w:rsidRPr="00D608B6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14:paraId="1B5C59E3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事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業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 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者</w:t>
            </w:r>
          </w:p>
          <w:p w14:paraId="40F11987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（団体）名</w:t>
            </w:r>
          </w:p>
        </w:tc>
        <w:tc>
          <w:tcPr>
            <w:tcW w:w="6237" w:type="dxa"/>
          </w:tcPr>
          <w:p w14:paraId="7C6D357E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04AA20BB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1CBB10C0" w14:textId="77777777" w:rsidTr="00500B94">
        <w:trPr>
          <w:trHeight w:val="379"/>
        </w:trPr>
        <w:tc>
          <w:tcPr>
            <w:tcW w:w="1696" w:type="dxa"/>
            <w:vMerge/>
          </w:tcPr>
          <w:p w14:paraId="29850C51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0363E4A" w14:textId="77777777" w:rsidR="001B130F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代表者</w:t>
            </w:r>
          </w:p>
          <w:p w14:paraId="6C0085EE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役職・氏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名</w:t>
            </w:r>
          </w:p>
        </w:tc>
        <w:tc>
          <w:tcPr>
            <w:tcW w:w="6237" w:type="dxa"/>
          </w:tcPr>
          <w:p w14:paraId="6B1EEEC6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669FFD0D" w14:textId="77777777" w:rsidTr="00500B94">
        <w:trPr>
          <w:trHeight w:val="129"/>
        </w:trPr>
        <w:tc>
          <w:tcPr>
            <w:tcW w:w="1696" w:type="dxa"/>
            <w:vMerge/>
          </w:tcPr>
          <w:p w14:paraId="4F7E621A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E865CCE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住　　所</w:t>
            </w:r>
          </w:p>
        </w:tc>
        <w:tc>
          <w:tcPr>
            <w:tcW w:w="6237" w:type="dxa"/>
          </w:tcPr>
          <w:p w14:paraId="43A3311D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173957A3" w14:textId="77777777" w:rsidTr="00500B94">
        <w:trPr>
          <w:trHeight w:val="315"/>
        </w:trPr>
        <w:tc>
          <w:tcPr>
            <w:tcW w:w="1696" w:type="dxa"/>
            <w:vMerge/>
          </w:tcPr>
          <w:p w14:paraId="22BBBB8F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7171CA4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6237" w:type="dxa"/>
          </w:tcPr>
          <w:p w14:paraId="6CB28230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6D438C24" w14:textId="77777777" w:rsidTr="00500B94">
        <w:trPr>
          <w:trHeight w:val="315"/>
        </w:trPr>
        <w:tc>
          <w:tcPr>
            <w:tcW w:w="1696" w:type="dxa"/>
            <w:vMerge/>
          </w:tcPr>
          <w:p w14:paraId="0DE3C6C9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64DB3D4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ﾒｰﾙｱﾄﾞﾚｽ</w:t>
            </w:r>
          </w:p>
        </w:tc>
        <w:tc>
          <w:tcPr>
            <w:tcW w:w="6237" w:type="dxa"/>
          </w:tcPr>
          <w:p w14:paraId="1DF8CFAB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5E4543B9" w14:textId="77777777" w:rsidTr="00500B94">
        <w:trPr>
          <w:trHeight w:val="155"/>
        </w:trPr>
        <w:tc>
          <w:tcPr>
            <w:tcW w:w="1696" w:type="dxa"/>
            <w:vMerge/>
          </w:tcPr>
          <w:p w14:paraId="536423AF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3B9CBE9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担当部署</w:t>
            </w:r>
          </w:p>
          <w:p w14:paraId="49D09398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担当者名　</w:t>
            </w:r>
          </w:p>
        </w:tc>
        <w:tc>
          <w:tcPr>
            <w:tcW w:w="6237" w:type="dxa"/>
          </w:tcPr>
          <w:p w14:paraId="61BB01E9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  <w:tr w:rsidR="001B130F" w:rsidRPr="00E92E31" w14:paraId="7C1EEFAF" w14:textId="77777777" w:rsidTr="00500B94">
        <w:tc>
          <w:tcPr>
            <w:tcW w:w="1696" w:type="dxa"/>
          </w:tcPr>
          <w:p w14:paraId="2244089E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購入目的</w:t>
            </w:r>
          </w:p>
        </w:tc>
        <w:tc>
          <w:tcPr>
            <w:tcW w:w="7797" w:type="dxa"/>
            <w:gridSpan w:val="2"/>
          </w:tcPr>
          <w:p w14:paraId="270B6B45" w14:textId="514AD3FE" w:rsidR="001B130F" w:rsidRPr="00436F2B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　　　　　　　　　　　　　</w:t>
            </w:r>
            <w:r w:rsidRPr="00436F2B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 w:rsidR="004E7573">
              <w:rPr>
                <w:rFonts w:ascii="Century" w:eastAsia="ＭＳ 明朝" w:hAnsi="Century" w:cs="Times New Roman" w:hint="eastAsia"/>
                <w:sz w:val="24"/>
                <w:szCs w:val="24"/>
              </w:rPr>
              <w:t>例：</w:t>
            </w:r>
            <w:r w:rsidRPr="00436F2B">
              <w:rPr>
                <w:rFonts w:ascii="Century" w:eastAsia="ＭＳ 明朝" w:hAnsi="Century" w:cs="Times New Roman" w:hint="eastAsia"/>
                <w:sz w:val="24"/>
                <w:szCs w:val="24"/>
              </w:rPr>
              <w:t>カーボン・オフセットのため等）</w:t>
            </w:r>
          </w:p>
        </w:tc>
      </w:tr>
      <w:tr w:rsidR="001B130F" w:rsidRPr="00E92E31" w14:paraId="793F13F0" w14:textId="77777777" w:rsidTr="00500B94">
        <w:trPr>
          <w:trHeight w:val="360"/>
        </w:trPr>
        <w:tc>
          <w:tcPr>
            <w:tcW w:w="1696" w:type="dxa"/>
          </w:tcPr>
          <w:p w14:paraId="49DE0090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購入希望量</w:t>
            </w:r>
          </w:p>
        </w:tc>
        <w:tc>
          <w:tcPr>
            <w:tcW w:w="7797" w:type="dxa"/>
            <w:gridSpan w:val="2"/>
          </w:tcPr>
          <w:p w14:paraId="64C8750B" w14:textId="77777777" w:rsidR="001B130F" w:rsidRPr="00604E8C" w:rsidRDefault="001B130F" w:rsidP="00500B94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</w:t>
            </w:r>
            <w:r w:rsidRPr="00604E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t-CO2</w:t>
            </w:r>
          </w:p>
        </w:tc>
      </w:tr>
      <w:tr w:rsidR="001B130F" w:rsidRPr="00E92E31" w14:paraId="69E9D88A" w14:textId="77777777" w:rsidTr="00500B94">
        <w:trPr>
          <w:trHeight w:val="1035"/>
        </w:trPr>
        <w:tc>
          <w:tcPr>
            <w:tcW w:w="1696" w:type="dxa"/>
          </w:tcPr>
          <w:p w14:paraId="03ECE271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Times New Roman" w:eastAsia="ＭＳ 明朝" w:hAnsi="Times New Roman" w:cs="ＭＳ 明朝" w:hint="eastAsia"/>
                <w:color w:val="000000"/>
                <w:kern w:val="0"/>
                <w:sz w:val="24"/>
                <w:szCs w:val="24"/>
              </w:rPr>
              <w:t>Ｊ－クレジット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の移転</w:t>
            </w:r>
          </w:p>
        </w:tc>
        <w:tc>
          <w:tcPr>
            <w:tcW w:w="7797" w:type="dxa"/>
            <w:gridSpan w:val="2"/>
          </w:tcPr>
          <w:p w14:paraId="31B7AD18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いずれかに、○を付けてください。</w:t>
            </w:r>
          </w:p>
          <w:p w14:paraId="6E78335A" w14:textId="77777777" w:rsidR="001B130F" w:rsidRPr="00E92E31" w:rsidRDefault="001B130F" w:rsidP="00500B94">
            <w:pPr>
              <w:ind w:left="240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ア　Ｊ－クレジット登録簿に口座を保有又は今後保有する予定であるので、売買代金を支払い後、指定する保有口座に移転を希望</w:t>
            </w:r>
          </w:p>
          <w:p w14:paraId="14570865" w14:textId="77777777" w:rsidR="001B130F" w:rsidRPr="00E92E31" w:rsidRDefault="001B130F" w:rsidP="00500B94">
            <w:pPr>
              <w:ind w:left="240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イ　Ｊ－クレジット登録簿に口座を保有しないので、売買代金を支払い後、無効化口座に移転を希望</w:t>
            </w:r>
          </w:p>
        </w:tc>
      </w:tr>
      <w:tr w:rsidR="001B130F" w:rsidRPr="00E92E31" w14:paraId="59D9D0DD" w14:textId="77777777" w:rsidTr="00500B94">
        <w:tc>
          <w:tcPr>
            <w:tcW w:w="1696" w:type="dxa"/>
          </w:tcPr>
          <w:p w14:paraId="4B251BC5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契約方法</w:t>
            </w:r>
          </w:p>
        </w:tc>
        <w:tc>
          <w:tcPr>
            <w:tcW w:w="7797" w:type="dxa"/>
            <w:gridSpan w:val="2"/>
          </w:tcPr>
          <w:p w14:paraId="69A73526" w14:textId="77777777" w:rsidR="001B130F" w:rsidRPr="00E92E31" w:rsidRDefault="001B130F" w:rsidP="00500B94">
            <w:pPr>
              <w:tabs>
                <w:tab w:val="left" w:pos="4661"/>
              </w:tabs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いずれかに、○を付けてください。</w:t>
            </w:r>
          </w:p>
          <w:p w14:paraId="4EAED1D0" w14:textId="77777777" w:rsidR="001B130F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63CCFF59" wp14:editId="4A6CEEE5">
                  <wp:simplePos x="0" y="0"/>
                  <wp:positionH relativeFrom="column">
                    <wp:posOffset>3952875</wp:posOffset>
                  </wp:positionH>
                  <wp:positionV relativeFrom="paragraph">
                    <wp:posOffset>197780</wp:posOffset>
                  </wp:positionV>
                  <wp:extent cx="805180" cy="805180"/>
                  <wp:effectExtent l="0" t="0" r="0" b="0"/>
                  <wp:wrapSquare wrapText="bothSides"/>
                  <wp:docPr id="334341893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805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ア　電子契約</w:t>
            </w:r>
          </w:p>
          <w:p w14:paraId="23B3FEB1" w14:textId="77777777" w:rsidR="001B130F" w:rsidRDefault="001B130F" w:rsidP="00500B94">
            <w:pPr>
              <w:ind w:left="720" w:hangingChars="300" w:hanging="720"/>
              <w:rPr>
                <w:rFonts w:ascii="Century" w:eastAsia="ＭＳ 明朝" w:hAnsi="Century" w:cs="Times New Roman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  <w:r w:rsidRPr="00AF28AA">
              <w:rPr>
                <w:rFonts w:ascii="Century" w:eastAsia="ＭＳ 明朝" w:hAnsi="Century" w:cs="Times New Roman" w:hint="eastAsia"/>
                <w:sz w:val="20"/>
                <w:szCs w:val="20"/>
              </w:rPr>
              <w:t>※電子契約を希望の場合、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>次の二次元コード又は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>URL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>のリンク先に掲載されている県ホームページ</w:t>
            </w:r>
            <w:r w:rsidRPr="00AF28AA">
              <w:rPr>
                <w:rFonts w:ascii="Century" w:eastAsia="ＭＳ 明朝" w:hAnsi="Century" w:cs="Times New Roman" w:hint="eastAsia"/>
                <w:sz w:val="20"/>
                <w:szCs w:val="20"/>
              </w:rPr>
              <w:t>より「電子契約利用同意書」をダウンロードし記載の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>上</w:t>
            </w:r>
            <w:r w:rsidRPr="00AF28AA">
              <w:rPr>
                <w:rFonts w:ascii="Century" w:eastAsia="ＭＳ 明朝" w:hAnsi="Century" w:cs="Times New Roman" w:hint="eastAsia"/>
                <w:sz w:val="20"/>
                <w:szCs w:val="20"/>
              </w:rPr>
              <w:t>、本購入計画書と併せて提出をお願いします。</w:t>
            </w:r>
          </w:p>
          <w:p w14:paraId="4B3E95E1" w14:textId="77777777" w:rsidR="001B130F" w:rsidRPr="00AF28AA" w:rsidRDefault="001B130F" w:rsidP="00500B94">
            <w:pPr>
              <w:ind w:left="600" w:hangingChars="300" w:hanging="600"/>
              <w:rPr>
                <w:rFonts w:ascii="Century" w:eastAsia="ＭＳ 明朝" w:hAnsi="Century" w:cs="Times New Roman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 xml:space="preserve">　　</w:t>
            </w:r>
            <w:hyperlink r:id="rId9" w:history="1">
              <w:r w:rsidRPr="00E82898">
                <w:rPr>
                  <w:rStyle w:val="ad"/>
                  <w:rFonts w:ascii="Century" w:eastAsia="ＭＳ 明朝" w:hAnsi="Century" w:cs="Times New Roman"/>
                  <w:sz w:val="20"/>
                  <w:szCs w:val="20"/>
                </w:rPr>
                <w:t>https://www.pref.niigata.lg.jp/site/suitou/denshikeiyaku.html</w:t>
              </w:r>
            </w:hyperlink>
          </w:p>
          <w:p w14:paraId="3B08C0D0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イ　紙契約</w:t>
            </w:r>
          </w:p>
        </w:tc>
      </w:tr>
      <w:tr w:rsidR="001B130F" w:rsidRPr="00E92E31" w14:paraId="1464D6F0" w14:textId="77777777" w:rsidTr="00500B94">
        <w:trPr>
          <w:trHeight w:val="630"/>
        </w:trPr>
        <w:tc>
          <w:tcPr>
            <w:tcW w:w="1696" w:type="dxa"/>
          </w:tcPr>
          <w:p w14:paraId="142E9E4E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県のホームページでの掲載方法について</w:t>
            </w:r>
          </w:p>
        </w:tc>
        <w:tc>
          <w:tcPr>
            <w:tcW w:w="7797" w:type="dxa"/>
            <w:gridSpan w:val="2"/>
          </w:tcPr>
          <w:p w14:paraId="5B7BDF04" w14:textId="77777777" w:rsidR="001B130F" w:rsidRPr="00C648F9" w:rsidRDefault="001B130F" w:rsidP="00500B94">
            <w:pPr>
              <w:tabs>
                <w:tab w:val="left" w:pos="4661"/>
              </w:tabs>
              <w:rPr>
                <w:rFonts w:ascii="ＭＳ 明朝" w:eastAsia="ＭＳ 明朝" w:hAnsi="ＭＳ 明朝" w:cs="Cambria Math"/>
                <w:sz w:val="24"/>
                <w:szCs w:val="24"/>
              </w:rPr>
            </w:pPr>
            <w:r>
              <w:rPr>
                <w:rFonts w:ascii="ＭＳ 明朝" w:eastAsia="ＭＳ 明朝" w:hAnsi="ＭＳ 明朝" w:cs="Cambria Math" w:hint="eastAsia"/>
                <w:sz w:val="24"/>
                <w:szCs w:val="24"/>
              </w:rPr>
              <w:t>・</w:t>
            </w:r>
            <w:r w:rsidRPr="00C648F9">
              <w:rPr>
                <w:rFonts w:ascii="ＭＳ 明朝" w:eastAsia="ＭＳ 明朝" w:hAnsi="ＭＳ 明朝" w:cs="Cambria Math" w:hint="eastAsia"/>
                <w:sz w:val="24"/>
                <w:szCs w:val="24"/>
              </w:rPr>
              <w:t>社名等の固有名詞</w:t>
            </w:r>
            <w:r>
              <w:rPr>
                <w:rFonts w:ascii="ＭＳ 明朝" w:eastAsia="ＭＳ 明朝" w:hAnsi="ＭＳ 明朝" w:cs="Cambria Math" w:hint="eastAsia"/>
                <w:sz w:val="24"/>
                <w:szCs w:val="24"/>
              </w:rPr>
              <w:t xml:space="preserve">　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いずれかに、○を付けてください</w:t>
            </w:r>
          </w:p>
          <w:p w14:paraId="3A277DA3" w14:textId="77777777" w:rsidR="001B130F" w:rsidRPr="00C648F9" w:rsidRDefault="001B130F" w:rsidP="00500B94">
            <w:pPr>
              <w:tabs>
                <w:tab w:val="left" w:pos="4661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ア　</w:t>
            </w: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公表して差し支えない　　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イ　</w:t>
            </w: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>公表しないことを希望する</w:t>
            </w:r>
          </w:p>
          <w:p w14:paraId="180BA03F" w14:textId="77777777" w:rsidR="001B130F" w:rsidRPr="00C648F9" w:rsidRDefault="001B130F" w:rsidP="00500B94">
            <w:pPr>
              <w:tabs>
                <w:tab w:val="left" w:pos="4661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>
              <w:rPr>
                <w:rFonts w:ascii="ＭＳ 明朝" w:eastAsia="ＭＳ 明朝" w:hAnsi="ＭＳ 明朝" w:cs="Cambria Math" w:hint="eastAsia"/>
                <w:sz w:val="24"/>
                <w:szCs w:val="24"/>
              </w:rPr>
              <w:t>・</w:t>
            </w:r>
            <w:r w:rsidRPr="00C648F9">
              <w:rPr>
                <w:rFonts w:ascii="ＭＳ 明朝" w:eastAsia="ＭＳ 明朝" w:hAnsi="ＭＳ 明朝" w:cs="Cambria Math" w:hint="eastAsia"/>
                <w:sz w:val="24"/>
                <w:szCs w:val="24"/>
              </w:rPr>
              <w:t>購入数量</w:t>
            </w:r>
            <w:r>
              <w:rPr>
                <w:rFonts w:ascii="ＭＳ 明朝" w:eastAsia="ＭＳ 明朝" w:hAnsi="ＭＳ 明朝" w:cs="Cambria Math" w:hint="eastAsia"/>
                <w:sz w:val="24"/>
                <w:szCs w:val="24"/>
              </w:rPr>
              <w:t xml:space="preserve">　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いずれかに、○を付けてください</w:t>
            </w:r>
          </w:p>
          <w:p w14:paraId="110F560C" w14:textId="77777777" w:rsidR="001B130F" w:rsidRPr="00C648F9" w:rsidRDefault="001B130F" w:rsidP="00500B94">
            <w:pPr>
              <w:tabs>
                <w:tab w:val="left" w:pos="4661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ア</w:t>
            </w: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 </w:t>
            </w: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 xml:space="preserve">公表して差し支えない　　</w:t>
            </w:r>
            <w:r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イ　公表しな</w:t>
            </w:r>
            <w:r w:rsidRPr="00C648F9">
              <w:rPr>
                <w:rFonts w:ascii="ＭＳ 明朝" w:eastAsia="ＭＳ 明朝" w:hAnsi="ＭＳ 明朝" w:cs="Times New Roman"/>
                <w:sz w:val="24"/>
                <w:szCs w:val="24"/>
              </w:rPr>
              <w:t>いことを希望する</w:t>
            </w:r>
          </w:p>
        </w:tc>
      </w:tr>
      <w:tr w:rsidR="001B130F" w:rsidRPr="00E92E31" w14:paraId="554E69C7" w14:textId="77777777" w:rsidTr="00500B94">
        <w:trPr>
          <w:trHeight w:val="600"/>
        </w:trPr>
        <w:tc>
          <w:tcPr>
            <w:tcW w:w="1696" w:type="dxa"/>
            <w:tcBorders>
              <w:bottom w:val="single" w:sz="4" w:space="0" w:color="auto"/>
            </w:tcBorders>
          </w:tcPr>
          <w:p w14:paraId="7B968116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申込適格</w:t>
            </w:r>
          </w:p>
        </w:tc>
        <w:tc>
          <w:tcPr>
            <w:tcW w:w="7797" w:type="dxa"/>
            <w:gridSpan w:val="2"/>
            <w:tcBorders>
              <w:bottom w:val="single" w:sz="4" w:space="0" w:color="auto"/>
            </w:tcBorders>
          </w:tcPr>
          <w:p w14:paraId="57E32945" w14:textId="77777777" w:rsidR="001B130F" w:rsidRPr="00E92E31" w:rsidRDefault="001B130F" w:rsidP="00500B94">
            <w:pPr>
              <w:tabs>
                <w:tab w:val="left" w:pos="4661"/>
              </w:tabs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○をつけてください。</w:t>
            </w:r>
          </w:p>
          <w:p w14:paraId="40B314B5" w14:textId="77777777" w:rsidR="001B130F" w:rsidRPr="00E92E31" w:rsidRDefault="001B130F" w:rsidP="00500B94">
            <w:pPr>
              <w:tabs>
                <w:tab w:val="left" w:pos="4661"/>
              </w:tabs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佐渡かがやきの森クレジット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小口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販売要領第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４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条第２項各号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のいずれにも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</w:t>
            </w:r>
          </w:p>
          <w:p w14:paraId="312E3906" w14:textId="77777777" w:rsidR="001B130F" w:rsidRPr="00E92E31" w:rsidRDefault="001B130F" w:rsidP="00500B94">
            <w:pPr>
              <w:tabs>
                <w:tab w:val="left" w:pos="4661"/>
              </w:tabs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ア　該当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しません</w:t>
            </w: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。</w:t>
            </w:r>
          </w:p>
        </w:tc>
      </w:tr>
      <w:tr w:rsidR="001B130F" w:rsidRPr="00E92E31" w14:paraId="0C896E49" w14:textId="77777777" w:rsidTr="00500B94">
        <w:trPr>
          <w:trHeight w:val="503"/>
        </w:trPr>
        <w:tc>
          <w:tcPr>
            <w:tcW w:w="1696" w:type="dxa"/>
            <w:tcBorders>
              <w:bottom w:val="single" w:sz="4" w:space="0" w:color="auto"/>
            </w:tcBorders>
          </w:tcPr>
          <w:p w14:paraId="3C3CE5E3" w14:textId="77777777" w:rsidR="001B130F" w:rsidRPr="00E92E31" w:rsidRDefault="001B130F" w:rsidP="00500B94">
            <w:pPr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E92E31">
              <w:rPr>
                <w:rFonts w:ascii="Century" w:eastAsia="ＭＳ 明朝" w:hAnsi="Century" w:cs="Times New Roman" w:hint="eastAsia"/>
                <w:sz w:val="24"/>
                <w:szCs w:val="24"/>
              </w:rPr>
              <w:t>その他</w:t>
            </w:r>
          </w:p>
        </w:tc>
        <w:tc>
          <w:tcPr>
            <w:tcW w:w="7797" w:type="dxa"/>
            <w:gridSpan w:val="2"/>
            <w:tcBorders>
              <w:bottom w:val="single" w:sz="4" w:space="0" w:color="auto"/>
            </w:tcBorders>
          </w:tcPr>
          <w:p w14:paraId="074C1334" w14:textId="77777777" w:rsidR="001B130F" w:rsidRPr="00E92E31" w:rsidRDefault="001B130F" w:rsidP="00500B94">
            <w:pPr>
              <w:tabs>
                <w:tab w:val="left" w:pos="4661"/>
              </w:tabs>
              <w:rPr>
                <w:rFonts w:ascii="Century" w:eastAsia="ＭＳ 明朝" w:hAnsi="Century" w:cs="Times New Roman"/>
                <w:sz w:val="24"/>
                <w:szCs w:val="24"/>
              </w:rPr>
            </w:pPr>
          </w:p>
        </w:tc>
      </w:tr>
    </w:tbl>
    <w:p w14:paraId="0F58A96F" w14:textId="77777777" w:rsidR="001B130F" w:rsidRDefault="001B130F" w:rsidP="001B130F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5768C2AB" w14:textId="77777777" w:rsidR="001B130F" w:rsidRPr="006D3925" w:rsidRDefault="001B130F" w:rsidP="001B130F">
      <w:pPr>
        <w:overflowPunct w:val="0"/>
        <w:adjustRightInd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</w:p>
    <w:p w14:paraId="6900EE90" w14:textId="77777777" w:rsidR="001B130F" w:rsidRDefault="001B130F" w:rsidP="001B130F">
      <w:pPr>
        <w:jc w:val="left"/>
        <w:rPr>
          <w:rFonts w:ascii="ＭＳ 明朝" w:eastAsia="ＭＳ 明朝" w:hAnsi="ＭＳ 明朝"/>
          <w:sz w:val="24"/>
          <w:szCs w:val="24"/>
        </w:rPr>
      </w:pPr>
    </w:p>
    <w:sectPr w:rsidR="001B130F" w:rsidSect="00D74321">
      <w:pgSz w:w="11906" w:h="16838"/>
      <w:pgMar w:top="1440" w:right="1247" w:bottom="1440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D8A70" w14:textId="77777777" w:rsidR="00292732" w:rsidRDefault="00292732" w:rsidP="007E1D71">
      <w:r>
        <w:separator/>
      </w:r>
    </w:p>
  </w:endnote>
  <w:endnote w:type="continuationSeparator" w:id="0">
    <w:p w14:paraId="634B3987" w14:textId="77777777" w:rsidR="00292732" w:rsidRDefault="00292732" w:rsidP="007E1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9658F" w14:textId="77777777" w:rsidR="00292732" w:rsidRDefault="00292732" w:rsidP="007E1D71">
      <w:r>
        <w:separator/>
      </w:r>
    </w:p>
  </w:footnote>
  <w:footnote w:type="continuationSeparator" w:id="0">
    <w:p w14:paraId="4BDBAE98" w14:textId="77777777" w:rsidR="00292732" w:rsidRDefault="00292732" w:rsidP="007E1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5317C"/>
    <w:multiLevelType w:val="hybridMultilevel"/>
    <w:tmpl w:val="EA82FCC8"/>
    <w:lvl w:ilvl="0" w:tplc="E6641C3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0346D6"/>
    <w:multiLevelType w:val="hybridMultilevel"/>
    <w:tmpl w:val="38EE8F82"/>
    <w:lvl w:ilvl="0" w:tplc="C78CCE20">
      <w:start w:val="2"/>
      <w:numFmt w:val="bullet"/>
      <w:lvlText w:val="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684357054">
    <w:abstractNumId w:val="1"/>
  </w:num>
  <w:num w:numId="2" w16cid:durableId="971636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24"/>
    <w:rsid w:val="000064A6"/>
    <w:rsid w:val="000141A5"/>
    <w:rsid w:val="0003253A"/>
    <w:rsid w:val="00035B34"/>
    <w:rsid w:val="000456EB"/>
    <w:rsid w:val="00046781"/>
    <w:rsid w:val="00050451"/>
    <w:rsid w:val="00053F69"/>
    <w:rsid w:val="000765FF"/>
    <w:rsid w:val="00076DBE"/>
    <w:rsid w:val="00086E16"/>
    <w:rsid w:val="00090A7E"/>
    <w:rsid w:val="000A1EE6"/>
    <w:rsid w:val="000A2E4B"/>
    <w:rsid w:val="000A3F94"/>
    <w:rsid w:val="000B2934"/>
    <w:rsid w:val="000B2F0B"/>
    <w:rsid w:val="000B34B6"/>
    <w:rsid w:val="000B675D"/>
    <w:rsid w:val="000B6A58"/>
    <w:rsid w:val="000B7180"/>
    <w:rsid w:val="000C65C8"/>
    <w:rsid w:val="000C76B8"/>
    <w:rsid w:val="000D2B1E"/>
    <w:rsid w:val="000E5AAA"/>
    <w:rsid w:val="000F3954"/>
    <w:rsid w:val="00102E92"/>
    <w:rsid w:val="001038A5"/>
    <w:rsid w:val="001177A3"/>
    <w:rsid w:val="001309D0"/>
    <w:rsid w:val="00132F50"/>
    <w:rsid w:val="001468F1"/>
    <w:rsid w:val="00150767"/>
    <w:rsid w:val="00156C42"/>
    <w:rsid w:val="0016017F"/>
    <w:rsid w:val="00161362"/>
    <w:rsid w:val="00166D19"/>
    <w:rsid w:val="001671BC"/>
    <w:rsid w:val="001672B3"/>
    <w:rsid w:val="001675B9"/>
    <w:rsid w:val="00171336"/>
    <w:rsid w:val="0017461C"/>
    <w:rsid w:val="00175DA9"/>
    <w:rsid w:val="00185EDD"/>
    <w:rsid w:val="001935A7"/>
    <w:rsid w:val="00193774"/>
    <w:rsid w:val="00193DBA"/>
    <w:rsid w:val="001A0E56"/>
    <w:rsid w:val="001A7118"/>
    <w:rsid w:val="001B130F"/>
    <w:rsid w:val="001C067A"/>
    <w:rsid w:val="001C116F"/>
    <w:rsid w:val="001D0C42"/>
    <w:rsid w:val="001D6275"/>
    <w:rsid w:val="001E2B27"/>
    <w:rsid w:val="001F3F0F"/>
    <w:rsid w:val="001F6EBB"/>
    <w:rsid w:val="001F7BEC"/>
    <w:rsid w:val="00204BF2"/>
    <w:rsid w:val="00214840"/>
    <w:rsid w:val="00214F71"/>
    <w:rsid w:val="002401D9"/>
    <w:rsid w:val="00242D25"/>
    <w:rsid w:val="002447CD"/>
    <w:rsid w:val="002607E0"/>
    <w:rsid w:val="00262B5B"/>
    <w:rsid w:val="00267A05"/>
    <w:rsid w:val="00292732"/>
    <w:rsid w:val="002A18D1"/>
    <w:rsid w:val="002A32B6"/>
    <w:rsid w:val="002A70A8"/>
    <w:rsid w:val="002B3F68"/>
    <w:rsid w:val="002C15C2"/>
    <w:rsid w:val="002C36DD"/>
    <w:rsid w:val="002D1F08"/>
    <w:rsid w:val="002D39ED"/>
    <w:rsid w:val="002D3CEE"/>
    <w:rsid w:val="002D549B"/>
    <w:rsid w:val="002E25CF"/>
    <w:rsid w:val="002E2B8D"/>
    <w:rsid w:val="002E4BDC"/>
    <w:rsid w:val="002E730A"/>
    <w:rsid w:val="002F07DF"/>
    <w:rsid w:val="002F2B36"/>
    <w:rsid w:val="003013E7"/>
    <w:rsid w:val="00303F65"/>
    <w:rsid w:val="00305CDC"/>
    <w:rsid w:val="00307068"/>
    <w:rsid w:val="003123BE"/>
    <w:rsid w:val="00320DDA"/>
    <w:rsid w:val="00330164"/>
    <w:rsid w:val="003312DB"/>
    <w:rsid w:val="00337827"/>
    <w:rsid w:val="0034356E"/>
    <w:rsid w:val="0035319F"/>
    <w:rsid w:val="003531AF"/>
    <w:rsid w:val="00354A9D"/>
    <w:rsid w:val="00355159"/>
    <w:rsid w:val="0036291F"/>
    <w:rsid w:val="00363E37"/>
    <w:rsid w:val="00374467"/>
    <w:rsid w:val="00380BFB"/>
    <w:rsid w:val="003849F1"/>
    <w:rsid w:val="0038533D"/>
    <w:rsid w:val="00393B10"/>
    <w:rsid w:val="00393D22"/>
    <w:rsid w:val="003B23D5"/>
    <w:rsid w:val="003B3333"/>
    <w:rsid w:val="003B4109"/>
    <w:rsid w:val="003C7406"/>
    <w:rsid w:val="003D2802"/>
    <w:rsid w:val="003D2ABC"/>
    <w:rsid w:val="003D45AE"/>
    <w:rsid w:val="003E07C9"/>
    <w:rsid w:val="00404F49"/>
    <w:rsid w:val="00407CCA"/>
    <w:rsid w:val="00414BBB"/>
    <w:rsid w:val="00423EDF"/>
    <w:rsid w:val="00427CE8"/>
    <w:rsid w:val="0044244F"/>
    <w:rsid w:val="00442660"/>
    <w:rsid w:val="00451B5F"/>
    <w:rsid w:val="004602FE"/>
    <w:rsid w:val="0046104C"/>
    <w:rsid w:val="00464830"/>
    <w:rsid w:val="004759AE"/>
    <w:rsid w:val="00477DAF"/>
    <w:rsid w:val="00494450"/>
    <w:rsid w:val="00496B50"/>
    <w:rsid w:val="004A379E"/>
    <w:rsid w:val="004B483D"/>
    <w:rsid w:val="004B7C72"/>
    <w:rsid w:val="004D23BD"/>
    <w:rsid w:val="004D5B12"/>
    <w:rsid w:val="004D72C1"/>
    <w:rsid w:val="004E5259"/>
    <w:rsid w:val="004E7573"/>
    <w:rsid w:val="00513C34"/>
    <w:rsid w:val="00516E6B"/>
    <w:rsid w:val="0052120E"/>
    <w:rsid w:val="00526ECF"/>
    <w:rsid w:val="00530BE7"/>
    <w:rsid w:val="005314AE"/>
    <w:rsid w:val="005330D4"/>
    <w:rsid w:val="005337F0"/>
    <w:rsid w:val="0054106E"/>
    <w:rsid w:val="0055334B"/>
    <w:rsid w:val="00554204"/>
    <w:rsid w:val="0055473B"/>
    <w:rsid w:val="00561B9F"/>
    <w:rsid w:val="00561F2A"/>
    <w:rsid w:val="00573D69"/>
    <w:rsid w:val="005804F5"/>
    <w:rsid w:val="005A40D5"/>
    <w:rsid w:val="005B3BD2"/>
    <w:rsid w:val="005B3F5C"/>
    <w:rsid w:val="005B4B8D"/>
    <w:rsid w:val="005B5032"/>
    <w:rsid w:val="005B5F8C"/>
    <w:rsid w:val="005C0439"/>
    <w:rsid w:val="005C0859"/>
    <w:rsid w:val="005D08AC"/>
    <w:rsid w:val="005E5821"/>
    <w:rsid w:val="005F0BD3"/>
    <w:rsid w:val="005F220D"/>
    <w:rsid w:val="005F37C7"/>
    <w:rsid w:val="00604E8C"/>
    <w:rsid w:val="006078F3"/>
    <w:rsid w:val="0061683E"/>
    <w:rsid w:val="0063258A"/>
    <w:rsid w:val="00634738"/>
    <w:rsid w:val="006406C8"/>
    <w:rsid w:val="006468C3"/>
    <w:rsid w:val="006543BF"/>
    <w:rsid w:val="00661B8C"/>
    <w:rsid w:val="00666D4E"/>
    <w:rsid w:val="0066792F"/>
    <w:rsid w:val="00670A88"/>
    <w:rsid w:val="00671339"/>
    <w:rsid w:val="00671579"/>
    <w:rsid w:val="006717B4"/>
    <w:rsid w:val="006778BA"/>
    <w:rsid w:val="00680E6A"/>
    <w:rsid w:val="00690AD3"/>
    <w:rsid w:val="006936AC"/>
    <w:rsid w:val="006A76F1"/>
    <w:rsid w:val="006B3DA2"/>
    <w:rsid w:val="006D3925"/>
    <w:rsid w:val="006D47BD"/>
    <w:rsid w:val="006D4E47"/>
    <w:rsid w:val="006E0483"/>
    <w:rsid w:val="006E6A8B"/>
    <w:rsid w:val="006F272F"/>
    <w:rsid w:val="006F2C00"/>
    <w:rsid w:val="00700D68"/>
    <w:rsid w:val="007013E4"/>
    <w:rsid w:val="00702FA9"/>
    <w:rsid w:val="00706C22"/>
    <w:rsid w:val="0070722E"/>
    <w:rsid w:val="00711E1B"/>
    <w:rsid w:val="00727C36"/>
    <w:rsid w:val="00730A3A"/>
    <w:rsid w:val="00730FA6"/>
    <w:rsid w:val="00735E9C"/>
    <w:rsid w:val="007427A5"/>
    <w:rsid w:val="007540EF"/>
    <w:rsid w:val="00757966"/>
    <w:rsid w:val="0078040F"/>
    <w:rsid w:val="00790A59"/>
    <w:rsid w:val="0079612A"/>
    <w:rsid w:val="00796F8E"/>
    <w:rsid w:val="007971A0"/>
    <w:rsid w:val="0079786E"/>
    <w:rsid w:val="007C061C"/>
    <w:rsid w:val="007C3B5C"/>
    <w:rsid w:val="007E1D71"/>
    <w:rsid w:val="007E7DAA"/>
    <w:rsid w:val="007E7FD1"/>
    <w:rsid w:val="007F004F"/>
    <w:rsid w:val="008032EB"/>
    <w:rsid w:val="00804D1E"/>
    <w:rsid w:val="00806147"/>
    <w:rsid w:val="00824843"/>
    <w:rsid w:val="00825BA1"/>
    <w:rsid w:val="0083517E"/>
    <w:rsid w:val="00835E8C"/>
    <w:rsid w:val="008748AA"/>
    <w:rsid w:val="0088744E"/>
    <w:rsid w:val="00892C57"/>
    <w:rsid w:val="00893D13"/>
    <w:rsid w:val="008A4541"/>
    <w:rsid w:val="008C334D"/>
    <w:rsid w:val="008C678A"/>
    <w:rsid w:val="008D2763"/>
    <w:rsid w:val="008D47A6"/>
    <w:rsid w:val="008D4A13"/>
    <w:rsid w:val="008F0AE0"/>
    <w:rsid w:val="008F27C6"/>
    <w:rsid w:val="00903A37"/>
    <w:rsid w:val="00904283"/>
    <w:rsid w:val="00905326"/>
    <w:rsid w:val="009104A0"/>
    <w:rsid w:val="00914D91"/>
    <w:rsid w:val="0091638A"/>
    <w:rsid w:val="00920CCD"/>
    <w:rsid w:val="00937357"/>
    <w:rsid w:val="00941289"/>
    <w:rsid w:val="00953321"/>
    <w:rsid w:val="00962500"/>
    <w:rsid w:val="00962EEB"/>
    <w:rsid w:val="00962F94"/>
    <w:rsid w:val="009666AB"/>
    <w:rsid w:val="009804A3"/>
    <w:rsid w:val="00990A8B"/>
    <w:rsid w:val="0099109C"/>
    <w:rsid w:val="0099409E"/>
    <w:rsid w:val="009B732A"/>
    <w:rsid w:val="009C5200"/>
    <w:rsid w:val="009D03BE"/>
    <w:rsid w:val="009D3B60"/>
    <w:rsid w:val="009D3E02"/>
    <w:rsid w:val="009D726A"/>
    <w:rsid w:val="009E7EBC"/>
    <w:rsid w:val="009F1396"/>
    <w:rsid w:val="00A03D8A"/>
    <w:rsid w:val="00A06E23"/>
    <w:rsid w:val="00A106F8"/>
    <w:rsid w:val="00A14517"/>
    <w:rsid w:val="00A14ABA"/>
    <w:rsid w:val="00A15ACC"/>
    <w:rsid w:val="00A313A0"/>
    <w:rsid w:val="00A36BED"/>
    <w:rsid w:val="00A41CE3"/>
    <w:rsid w:val="00A64904"/>
    <w:rsid w:val="00A65B19"/>
    <w:rsid w:val="00A873DC"/>
    <w:rsid w:val="00A907C8"/>
    <w:rsid w:val="00AA30D1"/>
    <w:rsid w:val="00AA393B"/>
    <w:rsid w:val="00AA55FA"/>
    <w:rsid w:val="00AA6B36"/>
    <w:rsid w:val="00AB16DD"/>
    <w:rsid w:val="00AB595B"/>
    <w:rsid w:val="00AD026F"/>
    <w:rsid w:val="00AE5C85"/>
    <w:rsid w:val="00AF23FD"/>
    <w:rsid w:val="00AF28AA"/>
    <w:rsid w:val="00AF33A3"/>
    <w:rsid w:val="00B1009B"/>
    <w:rsid w:val="00B274B0"/>
    <w:rsid w:val="00B31000"/>
    <w:rsid w:val="00B3209B"/>
    <w:rsid w:val="00B4099E"/>
    <w:rsid w:val="00B46A49"/>
    <w:rsid w:val="00B67D94"/>
    <w:rsid w:val="00B73411"/>
    <w:rsid w:val="00B94400"/>
    <w:rsid w:val="00B9459F"/>
    <w:rsid w:val="00B96FD5"/>
    <w:rsid w:val="00BA0E4E"/>
    <w:rsid w:val="00BA22A8"/>
    <w:rsid w:val="00BA4C41"/>
    <w:rsid w:val="00BB2F60"/>
    <w:rsid w:val="00BB4D54"/>
    <w:rsid w:val="00BB50A1"/>
    <w:rsid w:val="00BB6AA7"/>
    <w:rsid w:val="00BE2F6D"/>
    <w:rsid w:val="00BF13D8"/>
    <w:rsid w:val="00BF189A"/>
    <w:rsid w:val="00BF6E87"/>
    <w:rsid w:val="00C00799"/>
    <w:rsid w:val="00C04FBD"/>
    <w:rsid w:val="00C13EF3"/>
    <w:rsid w:val="00C306A8"/>
    <w:rsid w:val="00C374CF"/>
    <w:rsid w:val="00C47A5E"/>
    <w:rsid w:val="00C57168"/>
    <w:rsid w:val="00C64849"/>
    <w:rsid w:val="00C648F9"/>
    <w:rsid w:val="00C74734"/>
    <w:rsid w:val="00C77E46"/>
    <w:rsid w:val="00C873C0"/>
    <w:rsid w:val="00C95AF4"/>
    <w:rsid w:val="00CA47CA"/>
    <w:rsid w:val="00CA5524"/>
    <w:rsid w:val="00CB4AE5"/>
    <w:rsid w:val="00CB5529"/>
    <w:rsid w:val="00CC4F0C"/>
    <w:rsid w:val="00CD0477"/>
    <w:rsid w:val="00CE579A"/>
    <w:rsid w:val="00CE5AF9"/>
    <w:rsid w:val="00CF6B24"/>
    <w:rsid w:val="00CF6F61"/>
    <w:rsid w:val="00D01E94"/>
    <w:rsid w:val="00D026CE"/>
    <w:rsid w:val="00D10FB0"/>
    <w:rsid w:val="00D178E6"/>
    <w:rsid w:val="00D20F5C"/>
    <w:rsid w:val="00D36C06"/>
    <w:rsid w:val="00D40D80"/>
    <w:rsid w:val="00D55379"/>
    <w:rsid w:val="00D57677"/>
    <w:rsid w:val="00D608B6"/>
    <w:rsid w:val="00D6127E"/>
    <w:rsid w:val="00D728B9"/>
    <w:rsid w:val="00D74321"/>
    <w:rsid w:val="00D8502A"/>
    <w:rsid w:val="00D944B4"/>
    <w:rsid w:val="00D975C5"/>
    <w:rsid w:val="00D97C43"/>
    <w:rsid w:val="00DA3129"/>
    <w:rsid w:val="00DA7806"/>
    <w:rsid w:val="00DB17EB"/>
    <w:rsid w:val="00DB5D24"/>
    <w:rsid w:val="00DC19F2"/>
    <w:rsid w:val="00DC367D"/>
    <w:rsid w:val="00DC6227"/>
    <w:rsid w:val="00DC7D7A"/>
    <w:rsid w:val="00DE1401"/>
    <w:rsid w:val="00DE3A19"/>
    <w:rsid w:val="00DE3AD4"/>
    <w:rsid w:val="00DF0538"/>
    <w:rsid w:val="00DF0849"/>
    <w:rsid w:val="00E03EFF"/>
    <w:rsid w:val="00E05DDC"/>
    <w:rsid w:val="00E0663D"/>
    <w:rsid w:val="00E231EC"/>
    <w:rsid w:val="00E30542"/>
    <w:rsid w:val="00E37FD6"/>
    <w:rsid w:val="00E41D31"/>
    <w:rsid w:val="00E50E6D"/>
    <w:rsid w:val="00E67DDC"/>
    <w:rsid w:val="00E7056B"/>
    <w:rsid w:val="00E71FFD"/>
    <w:rsid w:val="00E74817"/>
    <w:rsid w:val="00E82898"/>
    <w:rsid w:val="00E92E31"/>
    <w:rsid w:val="00EB7898"/>
    <w:rsid w:val="00EC042C"/>
    <w:rsid w:val="00ED39C8"/>
    <w:rsid w:val="00ED7F36"/>
    <w:rsid w:val="00EF6D8A"/>
    <w:rsid w:val="00F07037"/>
    <w:rsid w:val="00F076D7"/>
    <w:rsid w:val="00F31ACA"/>
    <w:rsid w:val="00F33AF4"/>
    <w:rsid w:val="00F43B68"/>
    <w:rsid w:val="00F627D6"/>
    <w:rsid w:val="00F86008"/>
    <w:rsid w:val="00F94651"/>
    <w:rsid w:val="00F9472B"/>
    <w:rsid w:val="00FA2082"/>
    <w:rsid w:val="00FA2F36"/>
    <w:rsid w:val="00FA651B"/>
    <w:rsid w:val="00FB368B"/>
    <w:rsid w:val="00FB5CBE"/>
    <w:rsid w:val="00FC3729"/>
    <w:rsid w:val="00FD7CED"/>
    <w:rsid w:val="00FE2182"/>
    <w:rsid w:val="00FE25F0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1619A"/>
  <w15:chartTrackingRefBased/>
  <w15:docId w15:val="{432325FD-80E1-4BF8-BCC2-2C648791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E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A5524"/>
  </w:style>
  <w:style w:type="character" w:customStyle="1" w:styleId="a4">
    <w:name w:val="日付 (文字)"/>
    <w:basedOn w:val="a0"/>
    <w:link w:val="a3"/>
    <w:uiPriority w:val="99"/>
    <w:semiHidden/>
    <w:rsid w:val="00CA5524"/>
  </w:style>
  <w:style w:type="paragraph" w:styleId="a5">
    <w:name w:val="header"/>
    <w:basedOn w:val="a"/>
    <w:link w:val="a6"/>
    <w:uiPriority w:val="99"/>
    <w:unhideWhenUsed/>
    <w:rsid w:val="007E1D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E1D71"/>
  </w:style>
  <w:style w:type="paragraph" w:styleId="a7">
    <w:name w:val="footer"/>
    <w:basedOn w:val="a"/>
    <w:link w:val="a8"/>
    <w:uiPriority w:val="99"/>
    <w:unhideWhenUsed/>
    <w:rsid w:val="007E1D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E1D71"/>
  </w:style>
  <w:style w:type="table" w:styleId="a9">
    <w:name w:val="Table Grid"/>
    <w:basedOn w:val="a1"/>
    <w:uiPriority w:val="39"/>
    <w:rsid w:val="007E7F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2D1F08"/>
    <w:pPr>
      <w:ind w:leftChars="400" w:left="840"/>
    </w:pPr>
  </w:style>
  <w:style w:type="paragraph" w:styleId="HTML">
    <w:name w:val="HTML Preformatted"/>
    <w:basedOn w:val="a"/>
    <w:link w:val="HTML0"/>
    <w:uiPriority w:val="99"/>
    <w:semiHidden/>
    <w:unhideWhenUsed/>
    <w:rsid w:val="002E2B8D"/>
    <w:rPr>
      <w:rFonts w:ascii="Courier New" w:hAnsi="Courier New" w:cs="Courier New"/>
      <w:sz w:val="20"/>
      <w:szCs w:val="20"/>
    </w:rPr>
  </w:style>
  <w:style w:type="character" w:customStyle="1" w:styleId="HTML0">
    <w:name w:val="HTML 書式付き (文字)"/>
    <w:basedOn w:val="a0"/>
    <w:link w:val="HTML"/>
    <w:uiPriority w:val="99"/>
    <w:semiHidden/>
    <w:rsid w:val="002E2B8D"/>
    <w:rPr>
      <w:rFonts w:ascii="Courier New" w:hAnsi="Courier New" w:cs="Courier New"/>
      <w:sz w:val="20"/>
      <w:szCs w:val="20"/>
    </w:rPr>
  </w:style>
  <w:style w:type="paragraph" w:styleId="ab">
    <w:name w:val="Note Heading"/>
    <w:basedOn w:val="a"/>
    <w:next w:val="a"/>
    <w:link w:val="ac"/>
    <w:rsid w:val="00920CCD"/>
    <w:pPr>
      <w:jc w:val="center"/>
    </w:pPr>
    <w:rPr>
      <w:rFonts w:ascii="ＭＳ 明朝" w:eastAsia="ＭＳ 明朝" w:hAnsi="Century" w:cs="Times New Roman"/>
      <w:color w:val="000000"/>
      <w:spacing w:val="10"/>
      <w:kern w:val="0"/>
      <w:sz w:val="24"/>
      <w:szCs w:val="24"/>
    </w:rPr>
  </w:style>
  <w:style w:type="character" w:customStyle="1" w:styleId="ac">
    <w:name w:val="記 (文字)"/>
    <w:basedOn w:val="a0"/>
    <w:link w:val="ab"/>
    <w:rsid w:val="00920CCD"/>
    <w:rPr>
      <w:rFonts w:ascii="ＭＳ 明朝" w:eastAsia="ＭＳ 明朝" w:hAnsi="Century" w:cs="Times New Roman"/>
      <w:color w:val="000000"/>
      <w:spacing w:val="10"/>
      <w:kern w:val="0"/>
      <w:sz w:val="24"/>
      <w:szCs w:val="24"/>
    </w:rPr>
  </w:style>
  <w:style w:type="character" w:styleId="ad">
    <w:name w:val="Hyperlink"/>
    <w:basedOn w:val="a0"/>
    <w:uiPriority w:val="99"/>
    <w:unhideWhenUsed/>
    <w:rsid w:val="00E8289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828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ref.niigata.lg.jp/site/suitou/denshikeiyaku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AAD82-F9FB-4F37-9FC3-06028909E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新潟県</dc:creator>
  <cp:keywords/>
  <dc:description/>
  <cp:lastModifiedBy>新潟県</cp:lastModifiedBy>
  <cp:revision>9</cp:revision>
  <cp:lastPrinted>2026-09-04T06:37:00Z</cp:lastPrinted>
  <dcterms:created xsi:type="dcterms:W3CDTF">2026-09-09T07:01:00Z</dcterms:created>
  <dcterms:modified xsi:type="dcterms:W3CDTF">2026-09-18T09:01:00Z</dcterms:modified>
</cp:coreProperties>
</file>